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EF9C12" w14:textId="55F0D6FB" w:rsidR="00EF7390" w:rsidRDefault="00F46A16" w:rsidP="00F46A16">
      <w:pPr>
        <w:pStyle w:val="Heading1"/>
        <w:rPr>
          <w:b/>
          <w:bCs/>
          <w:color w:val="00B0F0"/>
          <w:sz w:val="40"/>
          <w:szCs w:val="40"/>
        </w:rPr>
      </w:pPr>
      <w:r w:rsidRPr="00F46A16">
        <w:rPr>
          <w:b/>
          <w:bCs/>
          <w:color w:val="00B0F0"/>
          <w:sz w:val="40"/>
          <w:szCs w:val="40"/>
        </w:rPr>
        <w:t>HEAP</w:t>
      </w:r>
    </w:p>
    <w:p w14:paraId="537A2D0B" w14:textId="111ED458" w:rsidR="00F46A16" w:rsidRDefault="00F46A16" w:rsidP="00F46A16"/>
    <w:p w14:paraId="421F008A" w14:textId="0FE6D595" w:rsidR="00CB0CC1" w:rsidRDefault="00713125" w:rsidP="00D75DB1">
      <w:pPr>
        <w:pStyle w:val="ListParagraph"/>
        <w:numPr>
          <w:ilvl w:val="0"/>
          <w:numId w:val="9"/>
        </w:numPr>
      </w:pPr>
      <w:r w:rsidRPr="00D75DB1">
        <w:rPr>
          <w:b/>
          <w:bCs/>
          <w:u w:val="single"/>
        </w:rPr>
        <w:t>Heapify</w:t>
      </w:r>
      <w:r>
        <w:t xml:space="preserve"> is a process of creating a heap</w:t>
      </w:r>
    </w:p>
    <w:p w14:paraId="259C7C63" w14:textId="2668143C" w:rsidR="00D75DB1" w:rsidRDefault="00D75DB1" w:rsidP="00D75DB1">
      <w:pPr>
        <w:pStyle w:val="ListParagraph"/>
        <w:numPr>
          <w:ilvl w:val="0"/>
          <w:numId w:val="9"/>
        </w:numPr>
      </w:pPr>
      <w:r w:rsidRPr="00D75DB1">
        <w:rPr>
          <w:b/>
          <w:bCs/>
        </w:rPr>
        <w:t>Heapify</w:t>
      </w:r>
      <w:r w:rsidRPr="00D75DB1">
        <w:t xml:space="preserve"> is the process of converting a binary tree into a Heap data structure.</w:t>
      </w:r>
    </w:p>
    <w:p w14:paraId="4A587500" w14:textId="0F44167A" w:rsidR="00D14515" w:rsidRDefault="00D14515" w:rsidP="00CB0CC1">
      <w:r w:rsidRPr="00D14515">
        <w:t>Heap is not considered an abstract data type. Heap is a specialized tree-based data structure</w:t>
      </w:r>
    </w:p>
    <w:p w14:paraId="557976AD" w14:textId="77777777" w:rsidR="00CB0CC1" w:rsidRDefault="00CB0CC1" w:rsidP="00CB0CC1">
      <w:pPr>
        <w:rPr>
          <w:b/>
          <w:bCs/>
          <w:u w:val="single"/>
        </w:rPr>
      </w:pPr>
    </w:p>
    <w:p w14:paraId="2889E344" w14:textId="46CA2EFD" w:rsidR="00CB0CC1" w:rsidRDefault="00CB0CC1" w:rsidP="00CB0CC1">
      <w:r w:rsidRPr="00CB0CC1">
        <w:rPr>
          <w:b/>
          <w:bCs/>
          <w:u w:val="single"/>
        </w:rPr>
        <w:t>Heap</w:t>
      </w:r>
      <w:r>
        <w:t xml:space="preserve"> is a binary tree that satisfies two conditions:</w:t>
      </w:r>
    </w:p>
    <w:p w14:paraId="4CE0710F" w14:textId="77777777" w:rsidR="00CB0CC1" w:rsidRDefault="00CB0CC1" w:rsidP="00CB0CC1">
      <w:pPr>
        <w:pStyle w:val="ListParagraph"/>
        <w:numPr>
          <w:ilvl w:val="0"/>
          <w:numId w:val="7"/>
        </w:numPr>
      </w:pPr>
      <w:r>
        <w:t>Complete binary tree</w:t>
      </w:r>
    </w:p>
    <w:p w14:paraId="3659A7DF" w14:textId="595E1F9E" w:rsidR="00CB0CC1" w:rsidRPr="00713125" w:rsidRDefault="00CB0CC1" w:rsidP="00CB0CC1">
      <w:pPr>
        <w:pStyle w:val="ListParagraph"/>
        <w:numPr>
          <w:ilvl w:val="0"/>
          <w:numId w:val="7"/>
        </w:numPr>
      </w:pPr>
      <w:r>
        <w:t>Every node has grater elements than all child (for max heap)</w:t>
      </w:r>
    </w:p>
    <w:p w14:paraId="66C4E32C" w14:textId="2A4BF976" w:rsidR="00F46A16" w:rsidRDefault="00F46A16" w:rsidP="00F46A16"/>
    <w:p w14:paraId="3FADDB9D" w14:textId="0A734DBE" w:rsidR="00F46A16" w:rsidRDefault="0000216F" w:rsidP="0000216F">
      <w:pPr>
        <w:pStyle w:val="Heading1"/>
        <w:rPr>
          <w:b/>
          <w:bCs/>
          <w:color w:val="00B0F0"/>
        </w:rPr>
      </w:pPr>
      <w:r w:rsidRPr="0000216F">
        <w:rPr>
          <w:b/>
          <w:bCs/>
          <w:color w:val="00B0F0"/>
        </w:rPr>
        <w:t>REPRESENTATION OF A BI</w:t>
      </w:r>
      <w:r>
        <w:rPr>
          <w:b/>
          <w:bCs/>
          <w:color w:val="00B0F0"/>
        </w:rPr>
        <w:t>N</w:t>
      </w:r>
      <w:r w:rsidRPr="0000216F">
        <w:rPr>
          <w:b/>
          <w:bCs/>
          <w:color w:val="00B0F0"/>
        </w:rPr>
        <w:t>ARY TREE IN ARRAY</w:t>
      </w:r>
    </w:p>
    <w:p w14:paraId="67320C82" w14:textId="0AEE635F" w:rsidR="004075B3" w:rsidRDefault="004075B3" w:rsidP="004075B3">
      <w:pPr>
        <w:rPr>
          <w:b/>
          <w:bCs/>
          <w:color w:val="00B050"/>
        </w:rPr>
      </w:pPr>
      <w:r>
        <w:rPr>
          <w:b/>
          <w:bCs/>
          <w:color w:val="00B050"/>
        </w:rPr>
        <w:t xml:space="preserve">1-st variant. </w:t>
      </w:r>
      <w:r w:rsidRPr="004075B3">
        <w:rPr>
          <w:b/>
          <w:bCs/>
          <w:color w:val="00B050"/>
        </w:rPr>
        <w:t>Start array from index [</w:t>
      </w:r>
      <w:r>
        <w:rPr>
          <w:b/>
          <w:bCs/>
          <w:color w:val="00B050"/>
        </w:rPr>
        <w:t>0</w:t>
      </w:r>
      <w:r w:rsidRPr="004075B3">
        <w:rPr>
          <w:b/>
          <w:bCs/>
          <w:color w:val="00B050"/>
        </w:rPr>
        <w:t>]</w:t>
      </w:r>
      <w:r>
        <w:rPr>
          <w:b/>
          <w:bCs/>
          <w:color w:val="00B050"/>
        </w:rPr>
        <w:t>:</w:t>
      </w:r>
    </w:p>
    <w:p w14:paraId="7666DD52" w14:textId="08B5BA4C" w:rsidR="00AF2BF1" w:rsidRPr="004075B3" w:rsidRDefault="00AF2BF1" w:rsidP="004075B3">
      <w:pPr>
        <w:rPr>
          <w:b/>
          <w:bCs/>
          <w:color w:val="00B050"/>
        </w:rPr>
      </w:pPr>
      <w:r>
        <w:rPr>
          <w:b/>
          <w:bCs/>
          <w:noProof/>
          <w:color w:val="00B050"/>
        </w:rPr>
        <w:drawing>
          <wp:inline distT="0" distB="0" distL="0" distR="0" wp14:anchorId="132EBF78" wp14:editId="5F96E6C3">
            <wp:extent cx="2590800" cy="2286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590800" cy="2286000"/>
                    </a:xfrm>
                    <a:prstGeom prst="rect">
                      <a:avLst/>
                    </a:prstGeom>
                    <a:noFill/>
                    <a:ln>
                      <a:noFill/>
                    </a:ln>
                  </pic:spPr>
                </pic:pic>
              </a:graphicData>
            </a:graphic>
          </wp:inline>
        </w:drawing>
      </w:r>
      <w:r w:rsidRPr="00AF2BF1">
        <w:rPr>
          <w:b/>
          <w:bCs/>
          <w:noProof/>
          <w:color w:val="00B050"/>
        </w:rPr>
        <w:t xml:space="preserve"> </w:t>
      </w:r>
      <w:r>
        <w:rPr>
          <w:b/>
          <w:bCs/>
          <w:noProof/>
          <w:color w:val="00B050"/>
        </w:rPr>
        <w:drawing>
          <wp:inline distT="0" distB="0" distL="0" distR="0" wp14:anchorId="0B71EB3A" wp14:editId="2C59B65C">
            <wp:extent cx="2385060" cy="1257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85060" cy="1257300"/>
                    </a:xfrm>
                    <a:prstGeom prst="rect">
                      <a:avLst/>
                    </a:prstGeom>
                    <a:noFill/>
                    <a:ln>
                      <a:noFill/>
                    </a:ln>
                  </pic:spPr>
                </pic:pic>
              </a:graphicData>
            </a:graphic>
          </wp:inline>
        </w:drawing>
      </w:r>
    </w:p>
    <w:p w14:paraId="4F7C1B59" w14:textId="77777777" w:rsidR="004075B3" w:rsidRPr="004075B3" w:rsidRDefault="004075B3" w:rsidP="004075B3"/>
    <w:p w14:paraId="33598192" w14:textId="2A0CD0B0" w:rsidR="004075B3" w:rsidRPr="004075B3" w:rsidRDefault="004075B3" w:rsidP="004075B3">
      <w:r>
        <w:rPr>
          <w:noProof/>
        </w:rPr>
        <w:drawing>
          <wp:inline distT="0" distB="0" distL="0" distR="0" wp14:anchorId="45D9386F" wp14:editId="00E3464E">
            <wp:extent cx="5158740" cy="10210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58740" cy="1021080"/>
                    </a:xfrm>
                    <a:prstGeom prst="rect">
                      <a:avLst/>
                    </a:prstGeom>
                    <a:noFill/>
                    <a:ln>
                      <a:noFill/>
                    </a:ln>
                  </pic:spPr>
                </pic:pic>
              </a:graphicData>
            </a:graphic>
          </wp:inline>
        </w:drawing>
      </w:r>
    </w:p>
    <w:p w14:paraId="3AD2AD54" w14:textId="7969F747" w:rsidR="004075B3" w:rsidRDefault="004075B3" w:rsidP="004075B3">
      <w:pPr>
        <w:rPr>
          <w:b/>
          <w:bCs/>
          <w:color w:val="00B050"/>
        </w:rPr>
      </w:pPr>
    </w:p>
    <w:p w14:paraId="71405A6C" w14:textId="2E3B095E" w:rsidR="004075B3" w:rsidRDefault="004075B3" w:rsidP="004075B3">
      <w:pPr>
        <w:rPr>
          <w:b/>
          <w:bCs/>
          <w:color w:val="00B050"/>
        </w:rPr>
      </w:pPr>
    </w:p>
    <w:p w14:paraId="4ECA85DC" w14:textId="17B87E3D" w:rsidR="004075B3" w:rsidRPr="005F3EC0" w:rsidRDefault="004075B3" w:rsidP="004075B3">
      <w:pPr>
        <w:rPr>
          <w:b/>
          <w:bCs/>
        </w:rPr>
      </w:pPr>
      <w:r w:rsidRPr="00B84B90">
        <w:rPr>
          <w:b/>
          <w:bCs/>
          <w:highlight w:val="yellow"/>
        </w:rPr>
        <w:t>Formula</w:t>
      </w:r>
      <w:r w:rsidR="00B84B90" w:rsidRPr="00B84B90">
        <w:rPr>
          <w:b/>
          <w:bCs/>
          <w:highlight w:val="yellow"/>
        </w:rPr>
        <w:t xml:space="preserve"> 1-st option when starting from index=0</w:t>
      </w:r>
      <w:r w:rsidRPr="00B84B90">
        <w:rPr>
          <w:b/>
          <w:bCs/>
          <w:highlight w:val="yellow"/>
        </w:rPr>
        <w:t>:</w:t>
      </w:r>
    </w:p>
    <w:p w14:paraId="4A7E326C" w14:textId="34AFF6FB" w:rsidR="004075B3" w:rsidRDefault="004075B3" w:rsidP="004075B3">
      <w:r>
        <w:lastRenderedPageBreak/>
        <w:t>If [i] is node, where [i] = 0,1,2,3,4 …</w:t>
      </w:r>
    </w:p>
    <w:p w14:paraId="46BF5942" w14:textId="3A53E371" w:rsidR="00115C27" w:rsidRPr="00115C27" w:rsidRDefault="00115C27" w:rsidP="00115C27">
      <w:pPr>
        <w:pStyle w:val="ListParagraph"/>
        <w:numPr>
          <w:ilvl w:val="0"/>
          <w:numId w:val="1"/>
        </w:numPr>
        <w:rPr>
          <w:highlight w:val="yellow"/>
        </w:rPr>
      </w:pPr>
      <w:r w:rsidRPr="005F3EC0">
        <w:rPr>
          <w:highlight w:val="yellow"/>
        </w:rPr>
        <w:t>parent is [</w:t>
      </w:r>
      <w:r>
        <w:rPr>
          <w:highlight w:val="yellow"/>
        </w:rPr>
        <w:t>(</w:t>
      </w:r>
      <w:r w:rsidRPr="005F3EC0">
        <w:rPr>
          <w:highlight w:val="yellow"/>
        </w:rPr>
        <w:t>i</w:t>
      </w:r>
      <w:r>
        <w:rPr>
          <w:highlight w:val="yellow"/>
        </w:rPr>
        <w:t>-1)</w:t>
      </w:r>
      <w:r w:rsidRPr="005F3EC0">
        <w:rPr>
          <w:highlight w:val="yellow"/>
        </w:rPr>
        <w:t>/2]</w:t>
      </w:r>
    </w:p>
    <w:p w14:paraId="6661297B" w14:textId="6950404A" w:rsidR="004075B3" w:rsidRPr="005F3EC0" w:rsidRDefault="004075B3" w:rsidP="004075B3">
      <w:pPr>
        <w:pStyle w:val="ListParagraph"/>
        <w:numPr>
          <w:ilvl w:val="0"/>
          <w:numId w:val="1"/>
        </w:numPr>
        <w:rPr>
          <w:highlight w:val="yellow"/>
        </w:rPr>
      </w:pPr>
      <w:r w:rsidRPr="005F3EC0">
        <w:rPr>
          <w:highlight w:val="yellow"/>
        </w:rPr>
        <w:t>Left child is [2</w:t>
      </w:r>
      <w:r>
        <w:rPr>
          <w:highlight w:val="yellow"/>
        </w:rPr>
        <w:t>*</w:t>
      </w:r>
      <w:r w:rsidRPr="005F3EC0">
        <w:rPr>
          <w:highlight w:val="yellow"/>
        </w:rPr>
        <w:t>i</w:t>
      </w:r>
      <w:r>
        <w:rPr>
          <w:highlight w:val="yellow"/>
        </w:rPr>
        <w:t>+1</w:t>
      </w:r>
      <w:r w:rsidRPr="005F3EC0">
        <w:rPr>
          <w:highlight w:val="yellow"/>
        </w:rPr>
        <w:t>]</w:t>
      </w:r>
    </w:p>
    <w:p w14:paraId="38814221" w14:textId="600231A4" w:rsidR="004075B3" w:rsidRPr="005F3EC0" w:rsidRDefault="004075B3" w:rsidP="004075B3">
      <w:pPr>
        <w:pStyle w:val="ListParagraph"/>
        <w:numPr>
          <w:ilvl w:val="0"/>
          <w:numId w:val="1"/>
        </w:numPr>
        <w:rPr>
          <w:highlight w:val="yellow"/>
        </w:rPr>
      </w:pPr>
      <w:r w:rsidRPr="005F3EC0">
        <w:rPr>
          <w:highlight w:val="yellow"/>
        </w:rPr>
        <w:t>right child is [2</w:t>
      </w:r>
      <w:r>
        <w:rPr>
          <w:highlight w:val="yellow"/>
        </w:rPr>
        <w:t>*</w:t>
      </w:r>
      <w:r w:rsidRPr="005F3EC0">
        <w:rPr>
          <w:highlight w:val="yellow"/>
        </w:rPr>
        <w:t>i+</w:t>
      </w:r>
      <w:r>
        <w:rPr>
          <w:highlight w:val="yellow"/>
        </w:rPr>
        <w:t>2</w:t>
      </w:r>
      <w:r w:rsidRPr="005F3EC0">
        <w:rPr>
          <w:highlight w:val="yellow"/>
        </w:rPr>
        <w:t>]</w:t>
      </w:r>
    </w:p>
    <w:p w14:paraId="304FDA58" w14:textId="3DDEC500" w:rsidR="004075B3" w:rsidRDefault="004075B3" w:rsidP="004075B3">
      <w:pPr>
        <w:rPr>
          <w:b/>
          <w:bCs/>
          <w:color w:val="00B050"/>
        </w:rPr>
      </w:pPr>
    </w:p>
    <w:p w14:paraId="26387196" w14:textId="77777777" w:rsidR="004075B3" w:rsidRDefault="004075B3" w:rsidP="004075B3">
      <w:pPr>
        <w:rPr>
          <w:b/>
          <w:bCs/>
          <w:color w:val="00B050"/>
        </w:rPr>
      </w:pPr>
    </w:p>
    <w:p w14:paraId="04888BD7" w14:textId="77777777" w:rsidR="004075B3" w:rsidRDefault="004075B3" w:rsidP="004075B3">
      <w:pPr>
        <w:rPr>
          <w:b/>
          <w:bCs/>
          <w:color w:val="00B050"/>
        </w:rPr>
      </w:pPr>
    </w:p>
    <w:p w14:paraId="689659E6" w14:textId="2F15A666" w:rsidR="004075B3" w:rsidRPr="004075B3" w:rsidRDefault="004075B3" w:rsidP="004075B3">
      <w:pPr>
        <w:rPr>
          <w:b/>
          <w:bCs/>
          <w:color w:val="00B050"/>
        </w:rPr>
      </w:pPr>
      <w:r>
        <w:rPr>
          <w:b/>
          <w:bCs/>
          <w:color w:val="00B050"/>
        </w:rPr>
        <w:t xml:space="preserve">2-nd variant. </w:t>
      </w:r>
      <w:r w:rsidRPr="004075B3">
        <w:rPr>
          <w:b/>
          <w:bCs/>
          <w:color w:val="00B050"/>
        </w:rPr>
        <w:t>Start array from index [1]</w:t>
      </w:r>
      <w:r>
        <w:rPr>
          <w:b/>
          <w:bCs/>
          <w:color w:val="00B050"/>
        </w:rPr>
        <w:t>:</w:t>
      </w:r>
    </w:p>
    <w:p w14:paraId="1DA42CBD" w14:textId="00557A33" w:rsidR="00F46A16" w:rsidRDefault="00F46A16" w:rsidP="00F46A16">
      <w:r>
        <w:rPr>
          <w:noProof/>
        </w:rPr>
        <w:drawing>
          <wp:inline distT="0" distB="0" distL="0" distR="0" wp14:anchorId="7ED9E4AA" wp14:editId="74035BD3">
            <wp:extent cx="5943600" cy="1813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813560"/>
                    </a:xfrm>
                    <a:prstGeom prst="rect">
                      <a:avLst/>
                    </a:prstGeom>
                    <a:noFill/>
                    <a:ln>
                      <a:noFill/>
                    </a:ln>
                  </pic:spPr>
                </pic:pic>
              </a:graphicData>
            </a:graphic>
          </wp:inline>
        </w:drawing>
      </w:r>
    </w:p>
    <w:p w14:paraId="71B0FAA2" w14:textId="5701CB34" w:rsidR="00B84B90" w:rsidRPr="005F3EC0" w:rsidRDefault="00B84B90" w:rsidP="00B84B90">
      <w:pPr>
        <w:rPr>
          <w:b/>
          <w:bCs/>
        </w:rPr>
      </w:pPr>
      <w:r w:rsidRPr="00B84B90">
        <w:rPr>
          <w:b/>
          <w:bCs/>
          <w:highlight w:val="yellow"/>
        </w:rPr>
        <w:t xml:space="preserve">Formula </w:t>
      </w:r>
      <w:r>
        <w:rPr>
          <w:b/>
          <w:bCs/>
          <w:highlight w:val="yellow"/>
        </w:rPr>
        <w:t>2</w:t>
      </w:r>
      <w:r w:rsidRPr="00B84B90">
        <w:rPr>
          <w:b/>
          <w:bCs/>
          <w:highlight w:val="yellow"/>
        </w:rPr>
        <w:t>-</w:t>
      </w:r>
      <w:r>
        <w:rPr>
          <w:b/>
          <w:bCs/>
          <w:highlight w:val="yellow"/>
        </w:rPr>
        <w:t>nd</w:t>
      </w:r>
      <w:r w:rsidRPr="00B84B90">
        <w:rPr>
          <w:b/>
          <w:bCs/>
          <w:highlight w:val="yellow"/>
        </w:rPr>
        <w:t xml:space="preserve"> option when starting from index=</w:t>
      </w:r>
      <w:r>
        <w:rPr>
          <w:b/>
          <w:bCs/>
          <w:highlight w:val="yellow"/>
        </w:rPr>
        <w:t>1</w:t>
      </w:r>
      <w:r w:rsidRPr="00B84B90">
        <w:rPr>
          <w:b/>
          <w:bCs/>
          <w:highlight w:val="yellow"/>
        </w:rPr>
        <w:t>:</w:t>
      </w:r>
    </w:p>
    <w:p w14:paraId="303D0791" w14:textId="1EC2710F" w:rsidR="005F3EC0" w:rsidRDefault="005F3EC0" w:rsidP="00F46A16">
      <w:r>
        <w:t>If [i] is node, where [i] = 1,2,3,4 …</w:t>
      </w:r>
    </w:p>
    <w:p w14:paraId="5BCADD13" w14:textId="77039C28" w:rsidR="002B674B" w:rsidRPr="002B674B" w:rsidRDefault="002B674B" w:rsidP="002B674B">
      <w:pPr>
        <w:pStyle w:val="ListParagraph"/>
        <w:numPr>
          <w:ilvl w:val="0"/>
          <w:numId w:val="1"/>
        </w:numPr>
        <w:rPr>
          <w:highlight w:val="yellow"/>
        </w:rPr>
      </w:pPr>
      <w:r w:rsidRPr="005F3EC0">
        <w:rPr>
          <w:highlight w:val="yellow"/>
        </w:rPr>
        <w:t>parent is [i/2]</w:t>
      </w:r>
    </w:p>
    <w:p w14:paraId="5573383E" w14:textId="29BD3C9B" w:rsidR="005F3EC0" w:rsidRPr="005F3EC0" w:rsidRDefault="005F3EC0" w:rsidP="005F3EC0">
      <w:pPr>
        <w:pStyle w:val="ListParagraph"/>
        <w:numPr>
          <w:ilvl w:val="0"/>
          <w:numId w:val="1"/>
        </w:numPr>
        <w:rPr>
          <w:highlight w:val="yellow"/>
        </w:rPr>
      </w:pPr>
      <w:r w:rsidRPr="005F3EC0">
        <w:rPr>
          <w:highlight w:val="yellow"/>
        </w:rPr>
        <w:t>Left child is [2</w:t>
      </w:r>
      <w:r w:rsidR="004075B3">
        <w:rPr>
          <w:highlight w:val="yellow"/>
        </w:rPr>
        <w:t>*</w:t>
      </w:r>
      <w:r w:rsidRPr="005F3EC0">
        <w:rPr>
          <w:highlight w:val="yellow"/>
        </w:rPr>
        <w:t>i]</w:t>
      </w:r>
    </w:p>
    <w:p w14:paraId="78ABBCEA" w14:textId="474F6155" w:rsidR="005F3EC0" w:rsidRPr="005F3EC0" w:rsidRDefault="005F3EC0" w:rsidP="005F3EC0">
      <w:pPr>
        <w:pStyle w:val="ListParagraph"/>
        <w:numPr>
          <w:ilvl w:val="0"/>
          <w:numId w:val="1"/>
        </w:numPr>
        <w:rPr>
          <w:highlight w:val="yellow"/>
        </w:rPr>
      </w:pPr>
      <w:r w:rsidRPr="005F3EC0">
        <w:rPr>
          <w:highlight w:val="yellow"/>
        </w:rPr>
        <w:t>right child is [2</w:t>
      </w:r>
      <w:r w:rsidR="004075B3">
        <w:rPr>
          <w:highlight w:val="yellow"/>
        </w:rPr>
        <w:t>*</w:t>
      </w:r>
      <w:r w:rsidRPr="005F3EC0">
        <w:rPr>
          <w:highlight w:val="yellow"/>
        </w:rPr>
        <w:t>i+1]</w:t>
      </w:r>
    </w:p>
    <w:p w14:paraId="6A8815A3" w14:textId="25B58244" w:rsidR="0000216F" w:rsidRPr="0000216F" w:rsidRDefault="0000216F" w:rsidP="0000216F">
      <w:pPr>
        <w:pStyle w:val="Heading1"/>
        <w:rPr>
          <w:b/>
          <w:bCs/>
          <w:color w:val="00B0F0"/>
        </w:rPr>
      </w:pPr>
      <w:r w:rsidRPr="0000216F">
        <w:rPr>
          <w:b/>
          <w:bCs/>
          <w:color w:val="00B0F0"/>
        </w:rPr>
        <w:t>BI</w:t>
      </w:r>
      <w:r w:rsidR="008658FA">
        <w:rPr>
          <w:b/>
          <w:bCs/>
          <w:color w:val="00B0F0"/>
        </w:rPr>
        <w:t>N</w:t>
      </w:r>
      <w:r w:rsidRPr="0000216F">
        <w:rPr>
          <w:b/>
          <w:bCs/>
          <w:color w:val="00B0F0"/>
        </w:rPr>
        <w:t xml:space="preserve">ARY TREE </w:t>
      </w:r>
      <w:r>
        <w:rPr>
          <w:b/>
          <w:bCs/>
          <w:color w:val="00B0F0"/>
        </w:rPr>
        <w:t>– COMPLETE AND FULL</w:t>
      </w:r>
    </w:p>
    <w:p w14:paraId="4D18E578" w14:textId="1085728C" w:rsidR="005F3EC0" w:rsidRPr="00F46A16" w:rsidRDefault="005F3EC0" w:rsidP="005F3EC0"/>
    <w:p w14:paraId="2ACF959F" w14:textId="02EFA548" w:rsidR="005F3EC0" w:rsidRDefault="0000216F" w:rsidP="00F46A16">
      <w:r w:rsidRPr="0000216F">
        <w:rPr>
          <w:b/>
          <w:bCs/>
        </w:rPr>
        <w:t xml:space="preserve">DEF1. </w:t>
      </w:r>
      <w:r w:rsidRPr="0000216F">
        <w:rPr>
          <w:b/>
          <w:bCs/>
          <w:u w:val="single"/>
        </w:rPr>
        <w:t>Complete binary tree</w:t>
      </w:r>
      <w:r>
        <w:t xml:space="preserve"> is a binary  tree where all levels filled out except possibly last and in the last level there is no gaps between nodes</w:t>
      </w:r>
    </w:p>
    <w:p w14:paraId="5F801648" w14:textId="0523BEC4" w:rsidR="0000216F" w:rsidRDefault="0000216F" w:rsidP="00F46A16">
      <w:r w:rsidRPr="0000216F">
        <w:rPr>
          <w:b/>
          <w:bCs/>
        </w:rPr>
        <w:t xml:space="preserve">DEF1. </w:t>
      </w:r>
      <w:r w:rsidRPr="0000216F">
        <w:rPr>
          <w:b/>
          <w:bCs/>
          <w:u w:val="single"/>
        </w:rPr>
        <w:t>Complete binary tree</w:t>
      </w:r>
      <w:r>
        <w:rPr>
          <w:b/>
          <w:bCs/>
          <w:u w:val="single"/>
        </w:rPr>
        <w:t xml:space="preserve"> </w:t>
      </w:r>
      <w:r>
        <w:t>is a binary tree and if make an array  representation all elements will be filled out</w:t>
      </w:r>
    </w:p>
    <w:p w14:paraId="475A21BF" w14:textId="57344413" w:rsidR="00CD1AA3" w:rsidRDefault="00CD1AA3" w:rsidP="00F46A16">
      <w:r>
        <w:rPr>
          <w:b/>
          <w:bCs/>
          <w:u w:val="single"/>
        </w:rPr>
        <w:t>Full</w:t>
      </w:r>
      <w:r w:rsidRPr="0000216F">
        <w:rPr>
          <w:b/>
          <w:bCs/>
          <w:u w:val="single"/>
        </w:rPr>
        <w:t xml:space="preserve"> binary tree</w:t>
      </w:r>
      <w:r>
        <w:rPr>
          <w:b/>
          <w:bCs/>
          <w:u w:val="single"/>
        </w:rPr>
        <w:t xml:space="preserve"> </w:t>
      </w:r>
      <w:r>
        <w:t>is a binary tree where all elements are filled out</w:t>
      </w:r>
    </w:p>
    <w:p w14:paraId="0B247E92" w14:textId="12186F93" w:rsidR="00CD1AA3" w:rsidRDefault="00CD1AA3" w:rsidP="00F46A16"/>
    <w:p w14:paraId="4E7D0749" w14:textId="2D8D4DCB" w:rsidR="00CD1AA3" w:rsidRDefault="00CD1AA3" w:rsidP="00F46A16"/>
    <w:p w14:paraId="20EE2928" w14:textId="6BADB726" w:rsidR="00CD1AA3" w:rsidRDefault="00CD1AA3" w:rsidP="00F46A16"/>
    <w:p w14:paraId="025821EC" w14:textId="0A1A0A9E" w:rsidR="00CD1AA3" w:rsidRDefault="00CD1AA3" w:rsidP="00F46A16"/>
    <w:p w14:paraId="24160580" w14:textId="7BDDCF83" w:rsidR="00CD1AA3" w:rsidRDefault="00CD1AA3" w:rsidP="00F46A16"/>
    <w:p w14:paraId="076EC540" w14:textId="3F91CC4A" w:rsidR="00CD1AA3" w:rsidRDefault="00CD1AA3" w:rsidP="00F46A16"/>
    <w:p w14:paraId="57571AE2" w14:textId="315E3AF1" w:rsidR="00CD1AA3" w:rsidRPr="00DC26A0" w:rsidRDefault="00CD1AA3" w:rsidP="00F46A16">
      <w:pPr>
        <w:rPr>
          <w:i/>
          <w:iCs/>
        </w:rPr>
      </w:pPr>
      <w:r w:rsidRPr="00DC26A0">
        <w:rPr>
          <w:i/>
          <w:iCs/>
        </w:rPr>
        <w:t>FULL BINARY TREE</w:t>
      </w:r>
    </w:p>
    <w:p w14:paraId="4EE47043" w14:textId="678B4645" w:rsidR="00CD1AA3" w:rsidRDefault="00CD1AA3" w:rsidP="00F46A16">
      <w:r>
        <w:rPr>
          <w:noProof/>
        </w:rPr>
        <w:drawing>
          <wp:inline distT="0" distB="0" distL="0" distR="0" wp14:anchorId="69480076" wp14:editId="3AAA6C69">
            <wp:extent cx="2659380" cy="193548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59380" cy="1935480"/>
                    </a:xfrm>
                    <a:prstGeom prst="rect">
                      <a:avLst/>
                    </a:prstGeom>
                    <a:noFill/>
                    <a:ln>
                      <a:noFill/>
                    </a:ln>
                  </pic:spPr>
                </pic:pic>
              </a:graphicData>
            </a:graphic>
          </wp:inline>
        </w:drawing>
      </w:r>
    </w:p>
    <w:p w14:paraId="6513A6D9" w14:textId="59E18F5E" w:rsidR="00CD1AA3" w:rsidRDefault="00CD1AA3" w:rsidP="00F46A16"/>
    <w:p w14:paraId="3D86710E" w14:textId="1B6401BB" w:rsidR="00CD1AA3" w:rsidRPr="00DC26A0" w:rsidRDefault="00CD1AA3" w:rsidP="00CD1AA3">
      <w:pPr>
        <w:rPr>
          <w:i/>
          <w:iCs/>
        </w:rPr>
      </w:pPr>
      <w:r w:rsidRPr="00DC26A0">
        <w:rPr>
          <w:i/>
          <w:iCs/>
        </w:rPr>
        <w:t>COMPLETE BINARY TREE</w:t>
      </w:r>
    </w:p>
    <w:p w14:paraId="3D45E59C" w14:textId="77777777" w:rsidR="00CD1AA3" w:rsidRDefault="00CD1AA3" w:rsidP="00F46A16"/>
    <w:p w14:paraId="671BB8F8" w14:textId="06111AE7" w:rsidR="00CD1AA3" w:rsidRDefault="00CD1AA3" w:rsidP="00F46A16"/>
    <w:p w14:paraId="5941D274" w14:textId="44CE896D" w:rsidR="00CD1AA3" w:rsidRDefault="00CD1AA3" w:rsidP="00F46A16">
      <w:r>
        <w:rPr>
          <w:noProof/>
        </w:rPr>
        <w:drawing>
          <wp:inline distT="0" distB="0" distL="0" distR="0" wp14:anchorId="1734413A" wp14:editId="2D42DCD4">
            <wp:extent cx="2057400" cy="213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57400" cy="2133600"/>
                    </a:xfrm>
                    <a:prstGeom prst="rect">
                      <a:avLst/>
                    </a:prstGeom>
                    <a:noFill/>
                    <a:ln>
                      <a:noFill/>
                    </a:ln>
                  </pic:spPr>
                </pic:pic>
              </a:graphicData>
            </a:graphic>
          </wp:inline>
        </w:drawing>
      </w:r>
      <w:r w:rsidR="00DC26A0">
        <w:t xml:space="preserve"> </w:t>
      </w:r>
    </w:p>
    <w:p w14:paraId="0E24E01C" w14:textId="1B942F50" w:rsidR="00CD1AA3" w:rsidRPr="00DC26A0" w:rsidRDefault="00DC26A0" w:rsidP="00CD1AA3">
      <w:pPr>
        <w:rPr>
          <w:i/>
          <w:iCs/>
        </w:rPr>
      </w:pPr>
      <w:r>
        <w:rPr>
          <w:i/>
          <w:iCs/>
        </w:rPr>
        <w:t xml:space="preserve"> </w:t>
      </w:r>
    </w:p>
    <w:p w14:paraId="55E95438" w14:textId="3C05273C" w:rsidR="00CD1AA3" w:rsidRDefault="00DC26A0" w:rsidP="00F46A16">
      <w:r>
        <w:rPr>
          <w:noProof/>
        </w:rPr>
        <w:lastRenderedPageBreak/>
        <w:drawing>
          <wp:inline distT="0" distB="0" distL="0" distR="0" wp14:anchorId="015F459B" wp14:editId="3EFDFEEF">
            <wp:extent cx="1440180" cy="13182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40180" cy="1318260"/>
                    </a:xfrm>
                    <a:prstGeom prst="rect">
                      <a:avLst/>
                    </a:prstGeom>
                    <a:noFill/>
                    <a:ln>
                      <a:noFill/>
                    </a:ln>
                  </pic:spPr>
                </pic:pic>
              </a:graphicData>
            </a:graphic>
          </wp:inline>
        </w:drawing>
      </w:r>
      <w:r>
        <w:t xml:space="preserve"> </w:t>
      </w:r>
      <w:r>
        <w:rPr>
          <w:noProof/>
        </w:rPr>
        <w:drawing>
          <wp:inline distT="0" distB="0" distL="0" distR="0" wp14:anchorId="1EF9A35F" wp14:editId="7EEF43B3">
            <wp:extent cx="1905000" cy="1981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5000" cy="1981200"/>
                    </a:xfrm>
                    <a:prstGeom prst="rect">
                      <a:avLst/>
                    </a:prstGeom>
                    <a:noFill/>
                    <a:ln>
                      <a:noFill/>
                    </a:ln>
                  </pic:spPr>
                </pic:pic>
              </a:graphicData>
            </a:graphic>
          </wp:inline>
        </w:drawing>
      </w:r>
    </w:p>
    <w:p w14:paraId="28B09DD9" w14:textId="21918AFB" w:rsidR="00CD1AA3" w:rsidRDefault="00CD1AA3" w:rsidP="00F46A16">
      <w:r>
        <w:rPr>
          <w:noProof/>
        </w:rPr>
        <w:drawing>
          <wp:inline distT="0" distB="0" distL="0" distR="0" wp14:anchorId="1D86594A" wp14:editId="25353D44">
            <wp:extent cx="2194560" cy="20726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94560" cy="2072640"/>
                    </a:xfrm>
                    <a:prstGeom prst="rect">
                      <a:avLst/>
                    </a:prstGeom>
                    <a:noFill/>
                    <a:ln>
                      <a:noFill/>
                    </a:ln>
                  </pic:spPr>
                </pic:pic>
              </a:graphicData>
            </a:graphic>
          </wp:inline>
        </w:drawing>
      </w:r>
    </w:p>
    <w:p w14:paraId="678D86BD" w14:textId="7D7C2DCD" w:rsidR="008658FA" w:rsidRDefault="00BC1882" w:rsidP="008658FA">
      <w:pPr>
        <w:pStyle w:val="Heading1"/>
        <w:rPr>
          <w:b/>
          <w:bCs/>
          <w:color w:val="00B0F0"/>
        </w:rPr>
      </w:pPr>
      <w:r>
        <w:rPr>
          <w:b/>
          <w:bCs/>
          <w:color w:val="00B0F0"/>
        </w:rPr>
        <w:t>HEAP</w:t>
      </w:r>
    </w:p>
    <w:p w14:paraId="3EB3773E" w14:textId="04C294D7" w:rsidR="008658FA" w:rsidRDefault="008658FA" w:rsidP="008658FA">
      <w:r w:rsidRPr="008658FA">
        <w:rPr>
          <w:b/>
          <w:bCs/>
          <w:u w:val="single"/>
        </w:rPr>
        <w:t>Heap</w:t>
      </w:r>
      <w:r>
        <w:t xml:space="preserve"> is a binary tree that satisfies two conditions</w:t>
      </w:r>
    </w:p>
    <w:p w14:paraId="1A7D84B2" w14:textId="7F1FC5A6" w:rsidR="008658FA" w:rsidRDefault="008658FA" w:rsidP="008658FA">
      <w:pPr>
        <w:pStyle w:val="ListParagraph"/>
        <w:numPr>
          <w:ilvl w:val="0"/>
          <w:numId w:val="2"/>
        </w:numPr>
      </w:pPr>
      <w:r>
        <w:t>Complete binary tree</w:t>
      </w:r>
    </w:p>
    <w:p w14:paraId="00EE80CC" w14:textId="54278CEA" w:rsidR="008658FA" w:rsidRDefault="008658FA" w:rsidP="008658FA">
      <w:pPr>
        <w:pStyle w:val="ListParagraph"/>
        <w:numPr>
          <w:ilvl w:val="0"/>
          <w:numId w:val="2"/>
        </w:numPr>
      </w:pPr>
      <w:r>
        <w:t>Every node has grater elements than all child (for max heap)</w:t>
      </w:r>
    </w:p>
    <w:p w14:paraId="40B6095E" w14:textId="42A4E055" w:rsidR="008658FA" w:rsidRDefault="008658FA" w:rsidP="008658FA"/>
    <w:p w14:paraId="4A3F05B4" w14:textId="4663B69E" w:rsidR="00F27F4B" w:rsidRDefault="00F27F4B" w:rsidP="008658FA">
      <w:r>
        <w:t>Facts:</w:t>
      </w:r>
    </w:p>
    <w:p w14:paraId="7A61B27F" w14:textId="659E2FFF" w:rsidR="00D14515" w:rsidRDefault="00D14515" w:rsidP="00D14515">
      <w:pPr>
        <w:pStyle w:val="ListParagraph"/>
        <w:numPr>
          <w:ilvl w:val="0"/>
          <w:numId w:val="5"/>
        </w:numPr>
      </w:pPr>
      <w:r w:rsidRPr="00D14515">
        <w:t>Heap is not considered an abstract data type. Heap is a specialized tree-based data structure</w:t>
      </w:r>
    </w:p>
    <w:p w14:paraId="00A42846" w14:textId="004D3743" w:rsidR="00D14515" w:rsidRDefault="00D14515" w:rsidP="00D14515">
      <w:pPr>
        <w:pStyle w:val="ListParagraph"/>
        <w:numPr>
          <w:ilvl w:val="0"/>
          <w:numId w:val="5"/>
        </w:numPr>
      </w:pPr>
      <w:r>
        <w:t>The most efficient implementation of heap is PriorityQueue</w:t>
      </w:r>
    </w:p>
    <w:p w14:paraId="2561D023" w14:textId="251C8E19" w:rsidR="00F27F4B" w:rsidRDefault="00F27F4B" w:rsidP="00F27F4B">
      <w:pPr>
        <w:pStyle w:val="ListParagraph"/>
        <w:numPr>
          <w:ilvl w:val="0"/>
          <w:numId w:val="3"/>
        </w:numPr>
      </w:pPr>
      <w:r>
        <w:t xml:space="preserve">Height of heap - </w:t>
      </w:r>
      <w:r w:rsidRPr="00F27F4B">
        <w:t>O(</w:t>
      </w:r>
      <w:r>
        <w:t>log(n)</w:t>
      </w:r>
      <w:r w:rsidRPr="00F27F4B">
        <w:t>)</w:t>
      </w:r>
    </w:p>
    <w:p w14:paraId="2883ED7D" w14:textId="02334F6A" w:rsidR="00F27F4B" w:rsidRDefault="00F27F4B" w:rsidP="00F27F4B">
      <w:pPr>
        <w:pStyle w:val="ListParagraph"/>
        <w:numPr>
          <w:ilvl w:val="0"/>
          <w:numId w:val="3"/>
        </w:numPr>
      </w:pPr>
      <w:r>
        <w:t xml:space="preserve">Insertion </w:t>
      </w:r>
      <w:r w:rsidR="00D027FA">
        <w:t>into a heap</w:t>
      </w:r>
      <w:r>
        <w:t xml:space="preserve"> - </w:t>
      </w:r>
      <w:r w:rsidR="00D027FA" w:rsidRPr="00D027FA">
        <w:t>Ω(</w:t>
      </w:r>
      <w:r w:rsidR="00D027FA">
        <w:t>1</w:t>
      </w:r>
      <w:r w:rsidR="00D027FA" w:rsidRPr="00D027FA">
        <w:t>)</w:t>
      </w:r>
      <w:r w:rsidR="00366C63">
        <w:t>,</w:t>
      </w:r>
      <w:r w:rsidR="00D027FA">
        <w:t xml:space="preserve"> </w:t>
      </w:r>
      <w:r w:rsidRPr="00F27F4B">
        <w:t>O(</w:t>
      </w:r>
      <w:r>
        <w:t>log(n)</w:t>
      </w:r>
      <w:r w:rsidRPr="00F27F4B">
        <w:t>)</w:t>
      </w:r>
    </w:p>
    <w:tbl>
      <w:tblPr>
        <w:tblStyle w:val="TableGrid"/>
        <w:tblW w:w="0" w:type="auto"/>
        <w:tblLook w:val="04A0" w:firstRow="1" w:lastRow="0" w:firstColumn="1" w:lastColumn="0" w:noHBand="0" w:noVBand="1"/>
      </w:tblPr>
      <w:tblGrid>
        <w:gridCol w:w="2337"/>
        <w:gridCol w:w="2337"/>
        <w:gridCol w:w="2338"/>
        <w:gridCol w:w="2338"/>
      </w:tblGrid>
      <w:tr w:rsidR="00366C63" w14:paraId="08E334B4" w14:textId="77777777" w:rsidTr="00366C63">
        <w:tc>
          <w:tcPr>
            <w:tcW w:w="2337" w:type="dxa"/>
          </w:tcPr>
          <w:p w14:paraId="0103C667" w14:textId="77777777" w:rsidR="00366C63" w:rsidRDefault="00366C63" w:rsidP="008658FA"/>
        </w:tc>
        <w:tc>
          <w:tcPr>
            <w:tcW w:w="2337" w:type="dxa"/>
          </w:tcPr>
          <w:p w14:paraId="08DF1B0C" w14:textId="77777777" w:rsidR="00366C63" w:rsidRDefault="00366C63" w:rsidP="008658FA"/>
        </w:tc>
        <w:tc>
          <w:tcPr>
            <w:tcW w:w="2338" w:type="dxa"/>
          </w:tcPr>
          <w:p w14:paraId="721D4359" w14:textId="77777777" w:rsidR="00366C63" w:rsidRDefault="00366C63" w:rsidP="008658FA"/>
        </w:tc>
        <w:tc>
          <w:tcPr>
            <w:tcW w:w="2338" w:type="dxa"/>
          </w:tcPr>
          <w:p w14:paraId="67AD92BC" w14:textId="77777777" w:rsidR="00366C63" w:rsidRDefault="00366C63" w:rsidP="008658FA"/>
        </w:tc>
      </w:tr>
      <w:tr w:rsidR="00366C63" w14:paraId="352523C0" w14:textId="77777777" w:rsidTr="00366C63">
        <w:tc>
          <w:tcPr>
            <w:tcW w:w="2337" w:type="dxa"/>
          </w:tcPr>
          <w:p w14:paraId="0F69A147" w14:textId="0D440F49" w:rsidR="00366C63" w:rsidRDefault="00366C63" w:rsidP="008658FA">
            <w:r>
              <w:t>Insertion</w:t>
            </w:r>
            <w:r w:rsidR="00952E59">
              <w:t>, deletion</w:t>
            </w:r>
          </w:p>
        </w:tc>
        <w:tc>
          <w:tcPr>
            <w:tcW w:w="2337" w:type="dxa"/>
          </w:tcPr>
          <w:p w14:paraId="625CE9FF" w14:textId="77777777" w:rsidR="00366C63" w:rsidRDefault="00366C63" w:rsidP="008658FA"/>
        </w:tc>
        <w:tc>
          <w:tcPr>
            <w:tcW w:w="2338" w:type="dxa"/>
          </w:tcPr>
          <w:p w14:paraId="2189C73C" w14:textId="77777777" w:rsidR="00366C63" w:rsidRDefault="00366C63" w:rsidP="008658FA"/>
        </w:tc>
        <w:tc>
          <w:tcPr>
            <w:tcW w:w="2338" w:type="dxa"/>
          </w:tcPr>
          <w:p w14:paraId="3DAD1C58" w14:textId="3CD7E02E" w:rsidR="00366C63" w:rsidRDefault="00366C63" w:rsidP="00366C63">
            <w:r w:rsidRPr="00F27F4B">
              <w:t>O(</w:t>
            </w:r>
            <w:r>
              <w:t>log(n)</w:t>
            </w:r>
            <w:r w:rsidRPr="00F27F4B">
              <w:t>)</w:t>
            </w:r>
          </w:p>
        </w:tc>
      </w:tr>
      <w:tr w:rsidR="00E97BDB" w14:paraId="5DBFCD30" w14:textId="77777777" w:rsidTr="00366C63">
        <w:tc>
          <w:tcPr>
            <w:tcW w:w="2337" w:type="dxa"/>
          </w:tcPr>
          <w:p w14:paraId="6CD95709" w14:textId="2E09F140" w:rsidR="00E97BDB" w:rsidRDefault="00E97BDB" w:rsidP="00E97BDB">
            <w:r>
              <w:t>Finding Min, Max</w:t>
            </w:r>
            <w:r w:rsidR="00246311">
              <w:t xml:space="preserve"> (for Min and Max heaps)</w:t>
            </w:r>
          </w:p>
        </w:tc>
        <w:tc>
          <w:tcPr>
            <w:tcW w:w="2337" w:type="dxa"/>
          </w:tcPr>
          <w:p w14:paraId="68ECEFC0" w14:textId="77777777" w:rsidR="00E97BDB" w:rsidRDefault="00E97BDB" w:rsidP="00E97BDB"/>
        </w:tc>
        <w:tc>
          <w:tcPr>
            <w:tcW w:w="2338" w:type="dxa"/>
          </w:tcPr>
          <w:p w14:paraId="64B67FC6" w14:textId="77777777" w:rsidR="00E97BDB" w:rsidRDefault="00E97BDB" w:rsidP="00E97BDB"/>
        </w:tc>
        <w:tc>
          <w:tcPr>
            <w:tcW w:w="2338" w:type="dxa"/>
          </w:tcPr>
          <w:p w14:paraId="4850C5C4" w14:textId="226F134E" w:rsidR="00E97BDB" w:rsidRDefault="00E97BDB" w:rsidP="00E97BDB">
            <w:r w:rsidRPr="00F27F4B">
              <w:t>O(</w:t>
            </w:r>
            <w:r>
              <w:t>1</w:t>
            </w:r>
            <w:r w:rsidRPr="00F27F4B">
              <w:t>)</w:t>
            </w:r>
          </w:p>
        </w:tc>
      </w:tr>
      <w:tr w:rsidR="00E97BDB" w14:paraId="7F8B0F41" w14:textId="77777777" w:rsidTr="00366C63">
        <w:tc>
          <w:tcPr>
            <w:tcW w:w="2337" w:type="dxa"/>
          </w:tcPr>
          <w:p w14:paraId="222F943D" w14:textId="747DA041" w:rsidR="00E97BDB" w:rsidRDefault="00B84B90" w:rsidP="00E97BDB">
            <w:r>
              <w:t>Height of heap</w:t>
            </w:r>
          </w:p>
        </w:tc>
        <w:tc>
          <w:tcPr>
            <w:tcW w:w="2337" w:type="dxa"/>
          </w:tcPr>
          <w:p w14:paraId="1656ADEC" w14:textId="77777777" w:rsidR="00E97BDB" w:rsidRDefault="00E97BDB" w:rsidP="00E97BDB"/>
        </w:tc>
        <w:tc>
          <w:tcPr>
            <w:tcW w:w="2338" w:type="dxa"/>
          </w:tcPr>
          <w:p w14:paraId="165AEE56" w14:textId="77777777" w:rsidR="00E97BDB" w:rsidRDefault="00E97BDB" w:rsidP="00E97BDB"/>
        </w:tc>
        <w:tc>
          <w:tcPr>
            <w:tcW w:w="2338" w:type="dxa"/>
          </w:tcPr>
          <w:p w14:paraId="3976042D" w14:textId="1984C248" w:rsidR="00E97BDB" w:rsidRDefault="00B84B90" w:rsidP="00E97BDB">
            <w:r w:rsidRPr="00F27F4B">
              <w:t>O(</w:t>
            </w:r>
            <w:r>
              <w:t>log(n)</w:t>
            </w:r>
            <w:r w:rsidRPr="00F27F4B">
              <w:t>)</w:t>
            </w:r>
          </w:p>
        </w:tc>
      </w:tr>
      <w:tr w:rsidR="00E97BDB" w14:paraId="225684D0" w14:textId="77777777" w:rsidTr="00366C63">
        <w:tc>
          <w:tcPr>
            <w:tcW w:w="2337" w:type="dxa"/>
          </w:tcPr>
          <w:p w14:paraId="14D539CF" w14:textId="77777777" w:rsidR="00E97BDB" w:rsidRDefault="00E97BDB" w:rsidP="00E97BDB"/>
        </w:tc>
        <w:tc>
          <w:tcPr>
            <w:tcW w:w="2337" w:type="dxa"/>
          </w:tcPr>
          <w:p w14:paraId="53178427" w14:textId="77777777" w:rsidR="00E97BDB" w:rsidRDefault="00E97BDB" w:rsidP="00E97BDB"/>
        </w:tc>
        <w:tc>
          <w:tcPr>
            <w:tcW w:w="2338" w:type="dxa"/>
          </w:tcPr>
          <w:p w14:paraId="4835B0B9" w14:textId="77777777" w:rsidR="00E97BDB" w:rsidRDefault="00E97BDB" w:rsidP="00E97BDB"/>
        </w:tc>
        <w:tc>
          <w:tcPr>
            <w:tcW w:w="2338" w:type="dxa"/>
          </w:tcPr>
          <w:p w14:paraId="4EC979E7" w14:textId="77777777" w:rsidR="00E97BDB" w:rsidRDefault="00E97BDB" w:rsidP="00E97BDB"/>
        </w:tc>
      </w:tr>
      <w:tr w:rsidR="00E97BDB" w14:paraId="71DFD55A" w14:textId="77777777" w:rsidTr="00366C63">
        <w:tc>
          <w:tcPr>
            <w:tcW w:w="2337" w:type="dxa"/>
          </w:tcPr>
          <w:p w14:paraId="6C31D6A2" w14:textId="77777777" w:rsidR="00E97BDB" w:rsidRDefault="00E97BDB" w:rsidP="00E97BDB"/>
        </w:tc>
        <w:tc>
          <w:tcPr>
            <w:tcW w:w="2337" w:type="dxa"/>
          </w:tcPr>
          <w:p w14:paraId="4F03F219" w14:textId="77777777" w:rsidR="00E97BDB" w:rsidRDefault="00E97BDB" w:rsidP="00E97BDB"/>
        </w:tc>
        <w:tc>
          <w:tcPr>
            <w:tcW w:w="2338" w:type="dxa"/>
          </w:tcPr>
          <w:p w14:paraId="656B7CA0" w14:textId="77777777" w:rsidR="00E97BDB" w:rsidRDefault="00E97BDB" w:rsidP="00E97BDB"/>
        </w:tc>
        <w:tc>
          <w:tcPr>
            <w:tcW w:w="2338" w:type="dxa"/>
          </w:tcPr>
          <w:p w14:paraId="6798F444" w14:textId="77777777" w:rsidR="00E97BDB" w:rsidRDefault="00E97BDB" w:rsidP="00E97BDB"/>
        </w:tc>
      </w:tr>
      <w:tr w:rsidR="00E97BDB" w14:paraId="7A09C0F6" w14:textId="77777777" w:rsidTr="00366C63">
        <w:tc>
          <w:tcPr>
            <w:tcW w:w="2337" w:type="dxa"/>
          </w:tcPr>
          <w:p w14:paraId="3308D92E" w14:textId="77777777" w:rsidR="00E97BDB" w:rsidRDefault="00E97BDB" w:rsidP="00E97BDB"/>
        </w:tc>
        <w:tc>
          <w:tcPr>
            <w:tcW w:w="2337" w:type="dxa"/>
          </w:tcPr>
          <w:p w14:paraId="75807A5F" w14:textId="77777777" w:rsidR="00E97BDB" w:rsidRDefault="00E97BDB" w:rsidP="00E97BDB"/>
        </w:tc>
        <w:tc>
          <w:tcPr>
            <w:tcW w:w="2338" w:type="dxa"/>
          </w:tcPr>
          <w:p w14:paraId="5CE38559" w14:textId="77777777" w:rsidR="00E97BDB" w:rsidRDefault="00E97BDB" w:rsidP="00E97BDB"/>
        </w:tc>
        <w:tc>
          <w:tcPr>
            <w:tcW w:w="2338" w:type="dxa"/>
          </w:tcPr>
          <w:p w14:paraId="1F7F8478" w14:textId="77777777" w:rsidR="00E97BDB" w:rsidRDefault="00E97BDB" w:rsidP="00E97BDB"/>
        </w:tc>
      </w:tr>
    </w:tbl>
    <w:p w14:paraId="538416DE" w14:textId="7D6E8F2F" w:rsidR="00F27F4B" w:rsidRDefault="00F27F4B" w:rsidP="008658FA"/>
    <w:p w14:paraId="1577EB66" w14:textId="5A29AE68" w:rsidR="00F077B0" w:rsidRDefault="00F077B0" w:rsidP="008658FA">
      <w:r>
        <w:t>Type of heaps:</w:t>
      </w:r>
    </w:p>
    <w:p w14:paraId="0C14C17F" w14:textId="25493432" w:rsidR="00F077B0" w:rsidRDefault="00F077B0" w:rsidP="008658FA">
      <w:r>
        <w:t>Min Heap</w:t>
      </w:r>
      <w:r w:rsidR="0049080E">
        <w:t xml:space="preserve"> – root has a minimum element among a tree</w:t>
      </w:r>
    </w:p>
    <w:p w14:paraId="47459AD8" w14:textId="1807F0F8" w:rsidR="0049080E" w:rsidRDefault="00F077B0" w:rsidP="0049080E">
      <w:r>
        <w:t>Max Heap</w:t>
      </w:r>
      <w:r w:rsidR="0049080E">
        <w:t xml:space="preserve"> – root has a maximum element among a tree</w:t>
      </w:r>
    </w:p>
    <w:p w14:paraId="03B4288C" w14:textId="73530342" w:rsidR="002A7E39" w:rsidRDefault="002A7E39" w:rsidP="0049080E">
      <w:r>
        <w:rPr>
          <w:noProof/>
        </w:rPr>
        <w:drawing>
          <wp:inline distT="0" distB="0" distL="0" distR="0" wp14:anchorId="4608438F" wp14:editId="38320E15">
            <wp:extent cx="5181600" cy="5257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1600" cy="5257800"/>
                    </a:xfrm>
                    <a:prstGeom prst="rect">
                      <a:avLst/>
                    </a:prstGeom>
                    <a:noFill/>
                    <a:ln>
                      <a:noFill/>
                    </a:ln>
                  </pic:spPr>
                </pic:pic>
              </a:graphicData>
            </a:graphic>
          </wp:inline>
        </w:drawing>
      </w:r>
    </w:p>
    <w:p w14:paraId="2AE7DD4E" w14:textId="545227C2" w:rsidR="00F077B0" w:rsidRDefault="00F077B0" w:rsidP="008658FA"/>
    <w:p w14:paraId="4653F6F6" w14:textId="1E361B81" w:rsidR="00F077B0" w:rsidRDefault="00F077B0" w:rsidP="008658FA"/>
    <w:p w14:paraId="1CC9D911" w14:textId="5BE66FAE" w:rsidR="00F077B0" w:rsidRDefault="00F077B0" w:rsidP="008658FA">
      <w:r>
        <w:rPr>
          <w:noProof/>
        </w:rPr>
        <w:lastRenderedPageBreak/>
        <w:drawing>
          <wp:inline distT="0" distB="0" distL="0" distR="0" wp14:anchorId="21CB3063" wp14:editId="7D19A546">
            <wp:extent cx="4419600" cy="3048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19600" cy="3048000"/>
                    </a:xfrm>
                    <a:prstGeom prst="rect">
                      <a:avLst/>
                    </a:prstGeom>
                    <a:noFill/>
                    <a:ln>
                      <a:noFill/>
                    </a:ln>
                  </pic:spPr>
                </pic:pic>
              </a:graphicData>
            </a:graphic>
          </wp:inline>
        </w:drawing>
      </w:r>
    </w:p>
    <w:p w14:paraId="65D56938" w14:textId="77777777" w:rsidR="00F077B0" w:rsidRDefault="00F077B0" w:rsidP="008658FA"/>
    <w:p w14:paraId="6FCD0DC3" w14:textId="02EB5B45" w:rsidR="008658FA" w:rsidRDefault="008658FA" w:rsidP="008658FA">
      <w:r>
        <w:rPr>
          <w:noProof/>
        </w:rPr>
        <w:drawing>
          <wp:inline distT="0" distB="0" distL="0" distR="0" wp14:anchorId="27FBB6F0" wp14:editId="05B6AADF">
            <wp:extent cx="5509260" cy="32613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09260" cy="3261360"/>
                    </a:xfrm>
                    <a:prstGeom prst="rect">
                      <a:avLst/>
                    </a:prstGeom>
                    <a:noFill/>
                    <a:ln>
                      <a:noFill/>
                    </a:ln>
                  </pic:spPr>
                </pic:pic>
              </a:graphicData>
            </a:graphic>
          </wp:inline>
        </w:drawing>
      </w:r>
    </w:p>
    <w:p w14:paraId="1A1918B8" w14:textId="4FD61C98" w:rsidR="00952E59" w:rsidRDefault="00952E59" w:rsidP="008658FA"/>
    <w:p w14:paraId="6413C437" w14:textId="0828433E" w:rsidR="00952E59" w:rsidRDefault="00952E59" w:rsidP="008658FA">
      <w:r>
        <w:rPr>
          <w:noProof/>
        </w:rPr>
        <w:lastRenderedPageBreak/>
        <w:drawing>
          <wp:inline distT="0" distB="0" distL="0" distR="0" wp14:anchorId="033FC216" wp14:editId="37566332">
            <wp:extent cx="5943600" cy="3886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14:paraId="034A496D" w14:textId="53EF8A07" w:rsidR="00BC1882" w:rsidRDefault="00BC1882" w:rsidP="008658FA"/>
    <w:p w14:paraId="278F0790" w14:textId="3521E1B3" w:rsidR="00BC1882" w:rsidRDefault="00BC1882" w:rsidP="008658FA"/>
    <w:p w14:paraId="32013191" w14:textId="3A10F110" w:rsidR="00BC1882" w:rsidRDefault="00BC1882" w:rsidP="00BC1882">
      <w:pPr>
        <w:pStyle w:val="Heading1"/>
        <w:rPr>
          <w:b/>
          <w:bCs/>
          <w:color w:val="00B0F0"/>
        </w:rPr>
      </w:pPr>
      <w:r>
        <w:rPr>
          <w:b/>
          <w:bCs/>
          <w:color w:val="00B0F0"/>
        </w:rPr>
        <w:t>INSERTION IN A HEAP</w:t>
      </w:r>
    </w:p>
    <w:p w14:paraId="1ADC7900" w14:textId="77777777" w:rsidR="00D027FA" w:rsidRDefault="00D027FA" w:rsidP="00D027FA">
      <w:pPr>
        <w:pStyle w:val="ListParagraph"/>
        <w:numPr>
          <w:ilvl w:val="0"/>
          <w:numId w:val="3"/>
        </w:numPr>
      </w:pPr>
      <w:r>
        <w:t xml:space="preserve">Insertion into a heap - </w:t>
      </w:r>
      <w:r w:rsidRPr="00D027FA">
        <w:t>Ω(</w:t>
      </w:r>
      <w:r>
        <w:t>1</w:t>
      </w:r>
      <w:r w:rsidRPr="00D027FA">
        <w:t>)</w:t>
      </w:r>
      <w:r>
        <w:t xml:space="preserve">, </w:t>
      </w:r>
      <w:r w:rsidRPr="00F27F4B">
        <w:t>O(</w:t>
      </w:r>
      <w:r>
        <w:t>log(n)</w:t>
      </w:r>
      <w:r w:rsidRPr="00F27F4B">
        <w:t>)</w:t>
      </w:r>
    </w:p>
    <w:p w14:paraId="36FCC9F4" w14:textId="77777777" w:rsidR="00D027FA" w:rsidRPr="00D027FA" w:rsidRDefault="00D027FA" w:rsidP="00D027FA"/>
    <w:p w14:paraId="28FF2260" w14:textId="2F273D74" w:rsidR="00BC1882" w:rsidRDefault="00BC1882" w:rsidP="00BC1882">
      <w:pPr>
        <w:pStyle w:val="Heading1"/>
        <w:rPr>
          <w:b/>
          <w:bCs/>
          <w:color w:val="00B0F0"/>
        </w:rPr>
      </w:pPr>
      <w:r>
        <w:rPr>
          <w:b/>
          <w:bCs/>
          <w:color w:val="00B0F0"/>
        </w:rPr>
        <w:t>DELETION IN A HEAP</w:t>
      </w:r>
    </w:p>
    <w:p w14:paraId="384ACF4A" w14:textId="0F6D4A9C" w:rsidR="00BC1882" w:rsidRDefault="00BC1882" w:rsidP="00BC1882"/>
    <w:p w14:paraId="6ED3F060" w14:textId="1DC4435E" w:rsidR="00BC1882" w:rsidRDefault="00BC1882" w:rsidP="00BC1882">
      <w:r>
        <w:t>You can delete only root node in a heap</w:t>
      </w:r>
    </w:p>
    <w:p w14:paraId="2F9BA7EB" w14:textId="56BFD56B" w:rsidR="00713125" w:rsidRDefault="00713125" w:rsidP="00713125">
      <w:pPr>
        <w:pStyle w:val="ListParagraph"/>
        <w:numPr>
          <w:ilvl w:val="0"/>
          <w:numId w:val="3"/>
        </w:numPr>
      </w:pPr>
      <w:r>
        <w:t xml:space="preserve">Deletion into a heap - </w:t>
      </w:r>
      <w:r w:rsidRPr="00D027FA">
        <w:t>Ω(</w:t>
      </w:r>
      <w:r>
        <w:t>1</w:t>
      </w:r>
      <w:r w:rsidRPr="00D027FA">
        <w:t>)</w:t>
      </w:r>
      <w:r>
        <w:t xml:space="preserve">, </w:t>
      </w:r>
      <w:r w:rsidRPr="00F27F4B">
        <w:t>O(</w:t>
      </w:r>
      <w:r>
        <w:t>log(n)</w:t>
      </w:r>
      <w:r w:rsidRPr="00F27F4B">
        <w:t>)</w:t>
      </w:r>
    </w:p>
    <w:p w14:paraId="41313D98" w14:textId="3E84E44F" w:rsidR="00246311" w:rsidRDefault="00246311" w:rsidP="00246311">
      <w:pPr>
        <w:pStyle w:val="ListParagraph"/>
        <w:numPr>
          <w:ilvl w:val="0"/>
          <w:numId w:val="3"/>
        </w:numPr>
      </w:pPr>
      <w:r>
        <w:t xml:space="preserve">Extract min and max  - </w:t>
      </w:r>
      <w:r w:rsidRPr="00F27F4B">
        <w:t>O(</w:t>
      </w:r>
      <w:r>
        <w:t>1)</w:t>
      </w:r>
    </w:p>
    <w:p w14:paraId="18C136AA" w14:textId="77777777" w:rsidR="00246311" w:rsidRDefault="00246311" w:rsidP="00246311">
      <w:pPr>
        <w:pStyle w:val="ListParagraph"/>
        <w:numPr>
          <w:ilvl w:val="0"/>
          <w:numId w:val="3"/>
        </w:numPr>
      </w:pPr>
      <w:r>
        <w:t xml:space="preserve">Insertion into a heap - </w:t>
      </w:r>
      <w:r w:rsidRPr="00F27F4B">
        <w:t>O(</w:t>
      </w:r>
      <w:r>
        <w:t>log(n)</w:t>
      </w:r>
      <w:r w:rsidRPr="00F27F4B">
        <w:t>)</w:t>
      </w:r>
    </w:p>
    <w:p w14:paraId="186B3F71" w14:textId="475ACC48" w:rsidR="00246311" w:rsidRDefault="00246311" w:rsidP="00246311">
      <w:pPr>
        <w:pStyle w:val="ListParagraph"/>
      </w:pPr>
    </w:p>
    <w:p w14:paraId="0D5922E0" w14:textId="57E09C46" w:rsidR="00713125" w:rsidRDefault="00713125" w:rsidP="00BC1882"/>
    <w:p w14:paraId="5ED8188C" w14:textId="0F45DEE3" w:rsidR="000C0366" w:rsidRDefault="000C0366" w:rsidP="00BC1882">
      <w:r w:rsidRPr="000C0366">
        <w:rPr>
          <w:b/>
          <w:bCs/>
          <w:u w:val="single"/>
        </w:rPr>
        <w:t>Deletion</w:t>
      </w:r>
      <w:r>
        <w:t>:</w:t>
      </w:r>
    </w:p>
    <w:p w14:paraId="06845182" w14:textId="6472FF1C" w:rsidR="000C0366" w:rsidRDefault="000C0366" w:rsidP="000C0366">
      <w:pPr>
        <w:pStyle w:val="ListParagraph"/>
        <w:numPr>
          <w:ilvl w:val="0"/>
          <w:numId w:val="3"/>
        </w:numPr>
      </w:pPr>
      <w:r>
        <w:lastRenderedPageBreak/>
        <w:t>Remove root – it goes to the end of array and pointer moves to one position left from right end. So, removed root is already in an ordered position and not considered in an array structure anymore</w:t>
      </w:r>
    </w:p>
    <w:p w14:paraId="5EA6B09D" w14:textId="25D9C258" w:rsidR="000C0366" w:rsidRDefault="000C0366" w:rsidP="000C0366">
      <w:pPr>
        <w:pStyle w:val="ListParagraph"/>
        <w:numPr>
          <w:ilvl w:val="0"/>
          <w:numId w:val="3"/>
        </w:numPr>
      </w:pPr>
      <w:r>
        <w:t>Last node goes to the root place</w:t>
      </w:r>
    </w:p>
    <w:p w14:paraId="2E016AEF" w14:textId="51527F96" w:rsidR="000C0366" w:rsidRDefault="000C0366" w:rsidP="000C0366">
      <w:pPr>
        <w:pStyle w:val="ListParagraph"/>
        <w:numPr>
          <w:ilvl w:val="0"/>
          <w:numId w:val="3"/>
        </w:numPr>
      </w:pPr>
      <w:r>
        <w:t>Heapify down process – checking heap structure</w:t>
      </w:r>
    </w:p>
    <w:p w14:paraId="7EDB31C3" w14:textId="7ED5C308" w:rsidR="00D027FA" w:rsidRDefault="00D027FA" w:rsidP="00BC1882"/>
    <w:p w14:paraId="69A812CC" w14:textId="6174C619" w:rsidR="000C0366" w:rsidRDefault="000C0366" w:rsidP="00BC1882">
      <w:r>
        <w:rPr>
          <w:noProof/>
        </w:rPr>
        <w:drawing>
          <wp:inline distT="0" distB="0" distL="0" distR="0" wp14:anchorId="1579A561" wp14:editId="42F8E4F8">
            <wp:extent cx="4565015" cy="6165215"/>
            <wp:effectExtent l="0" t="0" r="698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65015" cy="6165215"/>
                    </a:xfrm>
                    <a:prstGeom prst="rect">
                      <a:avLst/>
                    </a:prstGeom>
                    <a:noFill/>
                    <a:ln>
                      <a:noFill/>
                    </a:ln>
                  </pic:spPr>
                </pic:pic>
              </a:graphicData>
            </a:graphic>
          </wp:inline>
        </w:drawing>
      </w:r>
    </w:p>
    <w:p w14:paraId="59262558" w14:textId="674B5485" w:rsidR="00CF3DD0" w:rsidRDefault="00CF3DD0" w:rsidP="00CF3DD0">
      <w:pPr>
        <w:pStyle w:val="Heading1"/>
        <w:rPr>
          <w:b/>
          <w:bCs/>
          <w:color w:val="00B0F0"/>
        </w:rPr>
      </w:pPr>
      <w:r>
        <w:rPr>
          <w:b/>
          <w:bCs/>
          <w:color w:val="00B0F0"/>
        </w:rPr>
        <w:t>HEAP SORT</w:t>
      </w:r>
    </w:p>
    <w:p w14:paraId="5F0F5F57" w14:textId="77777777" w:rsidR="00D75DB1" w:rsidRDefault="00D75DB1" w:rsidP="00D75DB1">
      <w:r>
        <w:t xml:space="preserve">Heap sort is based on a heap data structure. </w:t>
      </w:r>
    </w:p>
    <w:p w14:paraId="5F64DDEE" w14:textId="77777777" w:rsidR="00D75DB1" w:rsidRDefault="00D75DB1" w:rsidP="00D75DB1">
      <w:r>
        <w:lastRenderedPageBreak/>
        <w:t>The idea is:</w:t>
      </w:r>
    </w:p>
    <w:p w14:paraId="5FCC4534" w14:textId="4E37E754" w:rsidR="008411E8" w:rsidRDefault="00D75DB1" w:rsidP="00D75DB1">
      <w:pPr>
        <w:pStyle w:val="ListParagraph"/>
        <w:numPr>
          <w:ilvl w:val="0"/>
          <w:numId w:val="11"/>
        </w:numPr>
      </w:pPr>
      <w:r>
        <w:t>Cr</w:t>
      </w:r>
      <w:r w:rsidR="00713125">
        <w:t>eate and p</w:t>
      </w:r>
      <w:r w:rsidR="008411E8">
        <w:t>opula</w:t>
      </w:r>
      <w:r>
        <w:t xml:space="preserve">te </w:t>
      </w:r>
      <w:r w:rsidR="008411E8">
        <w:t>a heap</w:t>
      </w:r>
    </w:p>
    <w:p w14:paraId="598AFC8C" w14:textId="2BD1338A" w:rsidR="008411E8" w:rsidRDefault="00532105" w:rsidP="008411E8">
      <w:pPr>
        <w:pStyle w:val="ListParagraph"/>
        <w:numPr>
          <w:ilvl w:val="0"/>
          <w:numId w:val="3"/>
        </w:numPr>
      </w:pPr>
      <w:r>
        <w:t>Eliminate</w:t>
      </w:r>
      <w:r w:rsidR="00D75DB1">
        <w:t xml:space="preserve"> element from a root: you swap elements from a root from last element and then heapify new elrment in a root. It repeats for all remaining elements in array(according to pointer)</w:t>
      </w:r>
    </w:p>
    <w:p w14:paraId="13B2F460" w14:textId="1A1057BB" w:rsidR="0062225E" w:rsidRDefault="0062225E" w:rsidP="0062225E"/>
    <w:p w14:paraId="00027322" w14:textId="6F8EBA3A" w:rsidR="0062225E" w:rsidRDefault="0062225E" w:rsidP="0062225E">
      <w:r w:rsidRPr="0062225E">
        <w:rPr>
          <w:b/>
          <w:bCs/>
        </w:rPr>
        <w:t>Fact</w:t>
      </w:r>
      <w:r>
        <w:t>:</w:t>
      </w:r>
    </w:p>
    <w:p w14:paraId="518B3DE1" w14:textId="2C0D56F9" w:rsidR="0062225E" w:rsidRDefault="0062225E" w:rsidP="00033BCD">
      <w:pPr>
        <w:pStyle w:val="ListParagraph"/>
        <w:numPr>
          <w:ilvl w:val="0"/>
          <w:numId w:val="3"/>
        </w:numPr>
      </w:pPr>
      <w:r w:rsidRPr="0062225E">
        <w:t>It turns out that heap sort is a lot like selection sort in its logic: both algorithms find either the smallest or largest element, “select” it out, and put that item in its correct location in the sorted list.</w:t>
      </w:r>
    </w:p>
    <w:p w14:paraId="16CE5FE8" w14:textId="5CEBD2AA" w:rsidR="00033BCD" w:rsidRDefault="00033BCD" w:rsidP="00033BCD">
      <w:pPr>
        <w:pStyle w:val="ListParagraph"/>
        <w:numPr>
          <w:ilvl w:val="0"/>
          <w:numId w:val="3"/>
        </w:numPr>
      </w:pPr>
      <w:r w:rsidRPr="00033BCD">
        <w:t>However, as similar as they are, heap sort is much better than selection sort in one massive way: its performance! Heap sort is basically a super-improved version of selection sort. Yes, it does find the largest element in an unsorted collection and orders it at the back of the list — however, it does all of this work so much faster than selection sort would!</w:t>
      </w:r>
    </w:p>
    <w:p w14:paraId="27261D4B" w14:textId="6AD9D767" w:rsidR="004F26A4" w:rsidRDefault="004F26A4" w:rsidP="004F26A4">
      <w:r>
        <w:t>Sorting:</w:t>
      </w:r>
    </w:p>
    <w:p w14:paraId="4A28BC04" w14:textId="782DABFF" w:rsidR="004F26A4" w:rsidRDefault="004F26A4" w:rsidP="004F26A4">
      <w:pPr>
        <w:pStyle w:val="ListParagraph"/>
        <w:numPr>
          <w:ilvl w:val="0"/>
          <w:numId w:val="3"/>
        </w:numPr>
      </w:pPr>
      <w:r>
        <w:t>Max heap – is used for sorting array in ascending order (after removal elements)</w:t>
      </w:r>
    </w:p>
    <w:p w14:paraId="62E17E0F" w14:textId="5DFDA889" w:rsidR="004F26A4" w:rsidRDefault="004F26A4" w:rsidP="004F26A4">
      <w:pPr>
        <w:pStyle w:val="ListParagraph"/>
        <w:numPr>
          <w:ilvl w:val="0"/>
          <w:numId w:val="3"/>
        </w:numPr>
      </w:pPr>
      <w:r>
        <w:t>Min heap – is used for sorting array in descending order (after removal elements)</w:t>
      </w:r>
    </w:p>
    <w:p w14:paraId="6737755F" w14:textId="6FD0F0BA" w:rsidR="00033BCD" w:rsidRDefault="00033BCD" w:rsidP="00033BCD"/>
    <w:tbl>
      <w:tblPr>
        <w:tblStyle w:val="TableGrid"/>
        <w:tblW w:w="9895" w:type="dxa"/>
        <w:tblLayout w:type="fixed"/>
        <w:tblLook w:val="04A0" w:firstRow="1" w:lastRow="0" w:firstColumn="1" w:lastColumn="0" w:noHBand="0" w:noVBand="1"/>
      </w:tblPr>
      <w:tblGrid>
        <w:gridCol w:w="1795"/>
        <w:gridCol w:w="1080"/>
        <w:gridCol w:w="1170"/>
        <w:gridCol w:w="1350"/>
        <w:gridCol w:w="1258"/>
        <w:gridCol w:w="988"/>
        <w:gridCol w:w="853"/>
        <w:gridCol w:w="1401"/>
      </w:tblGrid>
      <w:tr w:rsidR="00033BCD" w:rsidRPr="00036720" w14:paraId="68D2F3B7" w14:textId="77777777" w:rsidTr="00FE00B7">
        <w:tc>
          <w:tcPr>
            <w:tcW w:w="1795" w:type="dxa"/>
          </w:tcPr>
          <w:p w14:paraId="2534BDDF" w14:textId="77777777" w:rsidR="00033BCD" w:rsidRPr="00036720" w:rsidRDefault="00033BCD" w:rsidP="00FE00B7">
            <w:pPr>
              <w:rPr>
                <w:b/>
                <w:bCs/>
                <w:sz w:val="20"/>
                <w:szCs w:val="20"/>
              </w:rPr>
            </w:pPr>
            <w:r w:rsidRPr="00036720">
              <w:rPr>
                <w:rFonts w:asciiTheme="majorHAnsi" w:hAnsiTheme="majorHAnsi" w:cstheme="majorHAnsi"/>
                <w:b/>
                <w:bCs/>
                <w:sz w:val="20"/>
                <w:szCs w:val="20"/>
              </w:rPr>
              <w:t>NAME</w:t>
            </w:r>
          </w:p>
        </w:tc>
        <w:tc>
          <w:tcPr>
            <w:tcW w:w="1080" w:type="dxa"/>
          </w:tcPr>
          <w:p w14:paraId="7364CC5B" w14:textId="77777777" w:rsidR="00033BCD" w:rsidRPr="00036720" w:rsidRDefault="00033BCD" w:rsidP="00FE00B7">
            <w:pPr>
              <w:rPr>
                <w:b/>
                <w:bCs/>
                <w:sz w:val="20"/>
                <w:szCs w:val="20"/>
              </w:rPr>
            </w:pPr>
            <w:r w:rsidRPr="00036720">
              <w:rPr>
                <w:rFonts w:asciiTheme="majorHAnsi" w:hAnsiTheme="majorHAnsi" w:cstheme="majorHAnsi"/>
                <w:b/>
                <w:bCs/>
                <w:sz w:val="20"/>
                <w:szCs w:val="20"/>
              </w:rPr>
              <w:t>BEST</w:t>
            </w:r>
          </w:p>
        </w:tc>
        <w:tc>
          <w:tcPr>
            <w:tcW w:w="1170" w:type="dxa"/>
          </w:tcPr>
          <w:p w14:paraId="7D00AFAC" w14:textId="77777777" w:rsidR="00033BCD" w:rsidRPr="00036720" w:rsidRDefault="00033BCD" w:rsidP="00FE00B7">
            <w:pPr>
              <w:rPr>
                <w:b/>
                <w:bCs/>
                <w:sz w:val="20"/>
                <w:szCs w:val="20"/>
              </w:rPr>
            </w:pPr>
            <w:r w:rsidRPr="00036720">
              <w:rPr>
                <w:rFonts w:asciiTheme="majorHAnsi" w:hAnsiTheme="majorHAnsi" w:cstheme="majorHAnsi"/>
                <w:b/>
                <w:bCs/>
                <w:sz w:val="20"/>
                <w:szCs w:val="20"/>
              </w:rPr>
              <w:t>AVERAGE</w:t>
            </w:r>
          </w:p>
        </w:tc>
        <w:tc>
          <w:tcPr>
            <w:tcW w:w="1350" w:type="dxa"/>
          </w:tcPr>
          <w:p w14:paraId="1E6059FD" w14:textId="77777777" w:rsidR="00033BCD" w:rsidRPr="00036720" w:rsidRDefault="00033BCD" w:rsidP="00FE00B7">
            <w:pPr>
              <w:rPr>
                <w:b/>
                <w:bCs/>
                <w:sz w:val="20"/>
                <w:szCs w:val="20"/>
              </w:rPr>
            </w:pPr>
            <w:r w:rsidRPr="00036720">
              <w:rPr>
                <w:rFonts w:asciiTheme="majorHAnsi" w:hAnsiTheme="majorHAnsi" w:cstheme="majorHAnsi"/>
                <w:b/>
                <w:bCs/>
                <w:sz w:val="20"/>
                <w:szCs w:val="20"/>
              </w:rPr>
              <w:t>WORST</w:t>
            </w:r>
          </w:p>
        </w:tc>
        <w:tc>
          <w:tcPr>
            <w:tcW w:w="1258" w:type="dxa"/>
          </w:tcPr>
          <w:p w14:paraId="7169062A" w14:textId="77777777" w:rsidR="00033BCD" w:rsidRPr="00036720" w:rsidRDefault="00033BCD" w:rsidP="00FE00B7">
            <w:pPr>
              <w:rPr>
                <w:b/>
                <w:bCs/>
                <w:sz w:val="20"/>
                <w:szCs w:val="20"/>
              </w:rPr>
            </w:pPr>
            <w:r w:rsidRPr="00036720">
              <w:rPr>
                <w:rFonts w:asciiTheme="majorHAnsi" w:hAnsiTheme="majorHAnsi" w:cstheme="majorHAnsi"/>
                <w:b/>
                <w:bCs/>
                <w:sz w:val="20"/>
                <w:szCs w:val="20"/>
              </w:rPr>
              <w:t>SPACE</w:t>
            </w:r>
            <w:r>
              <w:rPr>
                <w:rFonts w:asciiTheme="majorHAnsi" w:hAnsiTheme="majorHAnsi" w:cstheme="majorHAnsi"/>
                <w:b/>
                <w:bCs/>
                <w:sz w:val="20"/>
                <w:szCs w:val="20"/>
              </w:rPr>
              <w:t xml:space="preserve"> COMPLEXITY</w:t>
            </w:r>
          </w:p>
        </w:tc>
        <w:tc>
          <w:tcPr>
            <w:tcW w:w="988" w:type="dxa"/>
          </w:tcPr>
          <w:p w14:paraId="651E6F7E" w14:textId="77777777" w:rsidR="00033BCD" w:rsidRPr="00036720" w:rsidRDefault="00033BCD" w:rsidP="00FE00B7">
            <w:pPr>
              <w:rPr>
                <w:b/>
                <w:bCs/>
                <w:sz w:val="20"/>
                <w:szCs w:val="20"/>
              </w:rPr>
            </w:pPr>
            <w:r w:rsidRPr="00036720">
              <w:rPr>
                <w:rFonts w:asciiTheme="majorHAnsi" w:hAnsiTheme="majorHAnsi" w:cstheme="majorHAnsi"/>
                <w:b/>
                <w:bCs/>
                <w:sz w:val="20"/>
                <w:szCs w:val="20"/>
              </w:rPr>
              <w:t>IN-PLACE</w:t>
            </w:r>
          </w:p>
        </w:tc>
        <w:tc>
          <w:tcPr>
            <w:tcW w:w="853" w:type="dxa"/>
          </w:tcPr>
          <w:p w14:paraId="5BA826E3" w14:textId="77777777" w:rsidR="00033BCD" w:rsidRPr="00036720" w:rsidRDefault="00033BCD" w:rsidP="00FE00B7">
            <w:pPr>
              <w:rPr>
                <w:b/>
                <w:bCs/>
                <w:sz w:val="20"/>
                <w:szCs w:val="20"/>
              </w:rPr>
            </w:pPr>
            <w:r w:rsidRPr="00036720">
              <w:rPr>
                <w:rFonts w:asciiTheme="majorHAnsi" w:hAnsiTheme="majorHAnsi" w:cstheme="majorHAnsi"/>
                <w:b/>
                <w:bCs/>
                <w:sz w:val="20"/>
                <w:szCs w:val="20"/>
              </w:rPr>
              <w:t>STABLE</w:t>
            </w:r>
          </w:p>
        </w:tc>
        <w:tc>
          <w:tcPr>
            <w:tcW w:w="1401" w:type="dxa"/>
          </w:tcPr>
          <w:p w14:paraId="5CE8C4CE" w14:textId="77777777" w:rsidR="00033BCD" w:rsidRPr="00036720" w:rsidRDefault="00033BCD" w:rsidP="00FE00B7">
            <w:pPr>
              <w:rPr>
                <w:rFonts w:asciiTheme="majorHAnsi" w:hAnsiTheme="majorHAnsi" w:cstheme="majorHAnsi"/>
                <w:b/>
                <w:bCs/>
                <w:sz w:val="20"/>
                <w:szCs w:val="20"/>
              </w:rPr>
            </w:pPr>
            <w:r>
              <w:rPr>
                <w:rFonts w:asciiTheme="majorHAnsi" w:hAnsiTheme="majorHAnsi" w:cstheme="majorHAnsi"/>
                <w:b/>
                <w:bCs/>
                <w:sz w:val="20"/>
                <w:szCs w:val="20"/>
              </w:rPr>
              <w:t>COMPARISON</w:t>
            </w:r>
          </w:p>
        </w:tc>
      </w:tr>
      <w:tr w:rsidR="00033BCD" w:rsidRPr="00C863D2" w14:paraId="5FB085CD" w14:textId="77777777" w:rsidTr="00FE00B7">
        <w:tc>
          <w:tcPr>
            <w:tcW w:w="1795" w:type="dxa"/>
          </w:tcPr>
          <w:p w14:paraId="566826A8" w14:textId="77777777" w:rsidR="00033BCD" w:rsidRDefault="00033BCD" w:rsidP="00FE00B7">
            <w:pPr>
              <w:rPr>
                <w:b/>
                <w:bCs/>
                <w:color w:val="7030A0"/>
              </w:rPr>
            </w:pPr>
            <w:r>
              <w:rPr>
                <w:b/>
                <w:bCs/>
                <w:color w:val="7030A0"/>
              </w:rPr>
              <w:t>BUCKET SORT</w:t>
            </w:r>
          </w:p>
        </w:tc>
        <w:tc>
          <w:tcPr>
            <w:tcW w:w="1080" w:type="dxa"/>
          </w:tcPr>
          <w:p w14:paraId="749FCFB3" w14:textId="77777777" w:rsidR="00033BCD" w:rsidRPr="00C863D2" w:rsidRDefault="00033BCD" w:rsidP="00FE00B7">
            <w:pPr>
              <w:rPr>
                <w:sz w:val="18"/>
                <w:szCs w:val="18"/>
              </w:rPr>
            </w:pPr>
            <w:r w:rsidRPr="00C863D2">
              <w:rPr>
                <w:sz w:val="18"/>
                <w:szCs w:val="18"/>
              </w:rPr>
              <w:t>Ω(</w:t>
            </w:r>
            <w:r>
              <w:rPr>
                <w:sz w:val="18"/>
                <w:szCs w:val="18"/>
              </w:rPr>
              <w:t>n+k)</w:t>
            </w:r>
          </w:p>
        </w:tc>
        <w:tc>
          <w:tcPr>
            <w:tcW w:w="1170" w:type="dxa"/>
          </w:tcPr>
          <w:p w14:paraId="31EFE99C" w14:textId="77777777" w:rsidR="00033BCD" w:rsidRPr="00C863D2" w:rsidRDefault="00033BCD" w:rsidP="00FE00B7">
            <w:pPr>
              <w:rPr>
                <w:sz w:val="18"/>
                <w:szCs w:val="18"/>
              </w:rPr>
            </w:pPr>
            <w:r w:rsidRPr="00C863D2">
              <w:rPr>
                <w:sz w:val="18"/>
                <w:szCs w:val="18"/>
              </w:rPr>
              <w:t>Θ(</w:t>
            </w:r>
            <w:r>
              <w:rPr>
                <w:sz w:val="18"/>
                <w:szCs w:val="18"/>
              </w:rPr>
              <w:t>n+k)</w:t>
            </w:r>
          </w:p>
        </w:tc>
        <w:tc>
          <w:tcPr>
            <w:tcW w:w="1350" w:type="dxa"/>
          </w:tcPr>
          <w:p w14:paraId="5BE1C895" w14:textId="77777777" w:rsidR="00033BCD" w:rsidRPr="00C863D2" w:rsidRDefault="00033BCD" w:rsidP="00FE00B7">
            <w:pPr>
              <w:rPr>
                <w:sz w:val="18"/>
                <w:szCs w:val="18"/>
              </w:rPr>
            </w:pPr>
            <w:r w:rsidRPr="00C863D2">
              <w:rPr>
                <w:sz w:val="18"/>
                <w:szCs w:val="18"/>
              </w:rPr>
              <w:t>O(n</w:t>
            </w:r>
            <w:r w:rsidRPr="00C863D2">
              <w:rPr>
                <w:sz w:val="18"/>
                <w:szCs w:val="18"/>
                <w:vertAlign w:val="superscript"/>
              </w:rPr>
              <w:t>2</w:t>
            </w:r>
            <w:r w:rsidRPr="00C863D2">
              <w:rPr>
                <w:sz w:val="18"/>
                <w:szCs w:val="18"/>
              </w:rPr>
              <w:t>)</w:t>
            </w:r>
          </w:p>
        </w:tc>
        <w:tc>
          <w:tcPr>
            <w:tcW w:w="1258" w:type="dxa"/>
          </w:tcPr>
          <w:p w14:paraId="7FD8DDD5" w14:textId="77777777" w:rsidR="00033BCD" w:rsidRPr="00C863D2" w:rsidRDefault="00033BCD" w:rsidP="00FE00B7">
            <w:pPr>
              <w:rPr>
                <w:sz w:val="18"/>
                <w:szCs w:val="18"/>
              </w:rPr>
            </w:pPr>
            <w:r w:rsidRPr="00C863D2">
              <w:rPr>
                <w:sz w:val="18"/>
                <w:szCs w:val="18"/>
              </w:rPr>
              <w:t>O(n)</w:t>
            </w:r>
          </w:p>
        </w:tc>
        <w:tc>
          <w:tcPr>
            <w:tcW w:w="988" w:type="dxa"/>
          </w:tcPr>
          <w:p w14:paraId="3DC32F30" w14:textId="77777777" w:rsidR="00033BCD" w:rsidRPr="00C863D2" w:rsidRDefault="00033BCD" w:rsidP="00FE00B7">
            <w:pPr>
              <w:rPr>
                <w:sz w:val="18"/>
                <w:szCs w:val="18"/>
              </w:rPr>
            </w:pPr>
            <w:r>
              <w:rPr>
                <w:sz w:val="18"/>
                <w:szCs w:val="18"/>
              </w:rPr>
              <w:t>No</w:t>
            </w:r>
          </w:p>
        </w:tc>
        <w:tc>
          <w:tcPr>
            <w:tcW w:w="853" w:type="dxa"/>
          </w:tcPr>
          <w:p w14:paraId="03F61331" w14:textId="77777777" w:rsidR="00033BCD" w:rsidRPr="00C863D2" w:rsidRDefault="00033BCD" w:rsidP="00FE00B7">
            <w:pPr>
              <w:rPr>
                <w:sz w:val="18"/>
                <w:szCs w:val="18"/>
              </w:rPr>
            </w:pPr>
            <w:r>
              <w:rPr>
                <w:sz w:val="18"/>
                <w:szCs w:val="18"/>
              </w:rPr>
              <w:t>N/A</w:t>
            </w:r>
          </w:p>
        </w:tc>
        <w:tc>
          <w:tcPr>
            <w:tcW w:w="1401" w:type="dxa"/>
          </w:tcPr>
          <w:p w14:paraId="124AEE9C" w14:textId="77777777" w:rsidR="00033BCD" w:rsidRPr="00C863D2" w:rsidRDefault="00033BCD" w:rsidP="00FE00B7">
            <w:pPr>
              <w:rPr>
                <w:sz w:val="18"/>
                <w:szCs w:val="18"/>
              </w:rPr>
            </w:pPr>
            <w:r>
              <w:rPr>
                <w:sz w:val="18"/>
                <w:szCs w:val="18"/>
              </w:rPr>
              <w:t>No</w:t>
            </w:r>
          </w:p>
        </w:tc>
      </w:tr>
    </w:tbl>
    <w:p w14:paraId="3DB00821" w14:textId="77777777" w:rsidR="00033BCD" w:rsidRDefault="00033BCD" w:rsidP="00033BCD"/>
    <w:p w14:paraId="669B33E5" w14:textId="194B07E6" w:rsidR="004F26A4" w:rsidRDefault="00952E59" w:rsidP="00952E59">
      <w:r w:rsidRPr="00F32C5F">
        <w:rPr>
          <w:b/>
          <w:bCs/>
        </w:rPr>
        <w:t>Pros</w:t>
      </w:r>
      <w:r>
        <w:t>:</w:t>
      </w:r>
    </w:p>
    <w:p w14:paraId="6E7AB654" w14:textId="11E9D20E" w:rsidR="00952E59" w:rsidRDefault="00952E59" w:rsidP="00F32C5F">
      <w:pPr>
        <w:pStyle w:val="ListParagraph"/>
        <w:numPr>
          <w:ilvl w:val="0"/>
          <w:numId w:val="13"/>
        </w:numPr>
      </w:pPr>
      <w:r>
        <w:t>Very useful if need to find top k elements</w:t>
      </w:r>
    </w:p>
    <w:p w14:paraId="522C1AC2" w14:textId="1EE6EE80" w:rsidR="00952E59" w:rsidRDefault="00952E59" w:rsidP="00F32C5F">
      <w:pPr>
        <w:pStyle w:val="ListParagraph"/>
        <w:numPr>
          <w:ilvl w:val="0"/>
          <w:numId w:val="13"/>
        </w:numPr>
      </w:pPr>
      <w:r>
        <w:t>An efficient way to build PriorityQueue (there are two options of PriorityQueue – max-priority queue and min-priority queue)</w:t>
      </w:r>
    </w:p>
    <w:p w14:paraId="0838F532" w14:textId="77777777" w:rsidR="00CF715D" w:rsidRPr="00CF3DD0" w:rsidRDefault="00CF715D" w:rsidP="00CF715D">
      <w:pPr>
        <w:pStyle w:val="ListParagraph"/>
        <w:numPr>
          <w:ilvl w:val="0"/>
          <w:numId w:val="13"/>
        </w:numPr>
      </w:pPr>
      <w:r w:rsidRPr="00F32C5F">
        <w:t>Heap sort is particularly suitable for sorting a huge list of items.</w:t>
      </w:r>
    </w:p>
    <w:p w14:paraId="13E92DB9" w14:textId="77777777" w:rsidR="00C7536D" w:rsidRDefault="00C7536D" w:rsidP="00C7536D">
      <w:pPr>
        <w:pStyle w:val="ListParagraph"/>
        <w:numPr>
          <w:ilvl w:val="0"/>
          <w:numId w:val="13"/>
        </w:numPr>
      </w:pPr>
      <w:r w:rsidRPr="00C7536D">
        <w:rPr>
          <w:b/>
          <w:bCs/>
        </w:rPr>
        <w:t>Job Scheduling</w:t>
      </w:r>
      <w:r>
        <w:t xml:space="preserve"> - In Linux OS, heapsort is widely used for job scheduling of processes due to it's O(nlogn) time complexity and O(1) space complexity.</w:t>
      </w:r>
    </w:p>
    <w:p w14:paraId="1C5872CD" w14:textId="738BC3A8" w:rsidR="00CF715D" w:rsidRDefault="00C7536D" w:rsidP="00C7536D">
      <w:pPr>
        <w:pStyle w:val="ListParagraph"/>
        <w:numPr>
          <w:ilvl w:val="0"/>
          <w:numId w:val="13"/>
        </w:numPr>
      </w:pPr>
      <w:r w:rsidRPr="00C7536D">
        <w:rPr>
          <w:b/>
          <w:bCs/>
        </w:rPr>
        <w:t>Graph Algorithms</w:t>
      </w:r>
      <w:r>
        <w:t xml:space="preserve"> - It can used in the implementation of priority queue for Djikstra's algorithm, Prim's algorithm and Huffmann encoding as well.</w:t>
      </w:r>
    </w:p>
    <w:p w14:paraId="79107423" w14:textId="77777777" w:rsidR="00CF715D" w:rsidRDefault="00952E59" w:rsidP="00CF715D">
      <w:r w:rsidRPr="00F32C5F">
        <w:rPr>
          <w:b/>
          <w:bCs/>
        </w:rPr>
        <w:t>Cons</w:t>
      </w:r>
      <w:r>
        <w:t>:</w:t>
      </w:r>
    </w:p>
    <w:p w14:paraId="7D956045" w14:textId="7321E9C3" w:rsidR="004F26A4" w:rsidRDefault="00CF715D" w:rsidP="00CF715D">
      <w:pPr>
        <w:pStyle w:val="ListParagraph"/>
        <w:numPr>
          <w:ilvl w:val="0"/>
          <w:numId w:val="15"/>
        </w:numPr>
      </w:pPr>
      <w:r>
        <w:t>Is not stable</w:t>
      </w:r>
    </w:p>
    <w:p w14:paraId="7711E53B" w14:textId="43048032" w:rsidR="006F04EF" w:rsidRPr="00CF3DD0" w:rsidRDefault="006F04EF" w:rsidP="00CF715D">
      <w:pPr>
        <w:pStyle w:val="ListParagraph"/>
        <w:numPr>
          <w:ilvl w:val="0"/>
          <w:numId w:val="15"/>
        </w:numPr>
      </w:pPr>
      <w:r w:rsidRPr="006F04EF">
        <w:t>Although Heap Sort has O(n log n) time complexity even for the worst case, it doesn't have more applications ( compared to other sorting algorithms like Quick Sort, Merge Sort )</w:t>
      </w:r>
    </w:p>
    <w:p w14:paraId="42296C33" w14:textId="4424C73A" w:rsidR="004F26A4" w:rsidRDefault="00033BCD" w:rsidP="004F26A4">
      <w:r>
        <w:rPr>
          <w:noProof/>
        </w:rPr>
        <w:lastRenderedPageBreak/>
        <w:drawing>
          <wp:inline distT="0" distB="0" distL="0" distR="0" wp14:anchorId="3DAD7947" wp14:editId="537683E6">
            <wp:extent cx="5867400"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67400" cy="3200400"/>
                    </a:xfrm>
                    <a:prstGeom prst="rect">
                      <a:avLst/>
                    </a:prstGeom>
                    <a:noFill/>
                    <a:ln>
                      <a:noFill/>
                    </a:ln>
                  </pic:spPr>
                </pic:pic>
              </a:graphicData>
            </a:graphic>
          </wp:inline>
        </w:drawing>
      </w:r>
    </w:p>
    <w:p w14:paraId="51FBD65C" w14:textId="070B22B0" w:rsidR="00033BCD" w:rsidRDefault="00033BCD" w:rsidP="004F26A4">
      <w:r>
        <w:rPr>
          <w:noProof/>
        </w:rPr>
        <w:lastRenderedPageBreak/>
        <w:drawing>
          <wp:inline distT="0" distB="0" distL="0" distR="0" wp14:anchorId="61936C56" wp14:editId="0B331400">
            <wp:extent cx="5486400" cy="5562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5562600"/>
                    </a:xfrm>
                    <a:prstGeom prst="rect">
                      <a:avLst/>
                    </a:prstGeom>
                    <a:noFill/>
                    <a:ln>
                      <a:noFill/>
                    </a:ln>
                  </pic:spPr>
                </pic:pic>
              </a:graphicData>
            </a:graphic>
          </wp:inline>
        </w:drawing>
      </w:r>
    </w:p>
    <w:p w14:paraId="513E7222" w14:textId="63AD6508" w:rsidR="00952E59" w:rsidRDefault="00952E59" w:rsidP="004F26A4"/>
    <w:p w14:paraId="0E09C637" w14:textId="123EE522" w:rsidR="00952E59" w:rsidRDefault="00952E59" w:rsidP="004F26A4">
      <w:r>
        <w:rPr>
          <w:noProof/>
        </w:rPr>
        <w:lastRenderedPageBreak/>
        <w:drawing>
          <wp:inline distT="0" distB="0" distL="0" distR="0" wp14:anchorId="3A733B83" wp14:editId="4292BBE4">
            <wp:extent cx="5936615" cy="4017645"/>
            <wp:effectExtent l="0" t="0" r="698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6615" cy="4017645"/>
                    </a:xfrm>
                    <a:prstGeom prst="rect">
                      <a:avLst/>
                    </a:prstGeom>
                    <a:noFill/>
                    <a:ln>
                      <a:noFill/>
                    </a:ln>
                  </pic:spPr>
                </pic:pic>
              </a:graphicData>
            </a:graphic>
          </wp:inline>
        </w:drawing>
      </w:r>
    </w:p>
    <w:p w14:paraId="0F1494DA" w14:textId="11E911E3" w:rsidR="00952E59" w:rsidRDefault="00952E59" w:rsidP="004F26A4">
      <w:r>
        <w:rPr>
          <w:noProof/>
        </w:rPr>
        <w:lastRenderedPageBreak/>
        <w:drawing>
          <wp:inline distT="0" distB="0" distL="0" distR="0" wp14:anchorId="1197563D" wp14:editId="2758F413">
            <wp:extent cx="5943600" cy="4267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14:paraId="355FDE59" w14:textId="37422DCF" w:rsidR="00952E59" w:rsidRDefault="00952E59" w:rsidP="004F26A4">
      <w:r>
        <w:rPr>
          <w:noProof/>
        </w:rPr>
        <w:lastRenderedPageBreak/>
        <w:drawing>
          <wp:inline distT="0" distB="0" distL="0" distR="0" wp14:anchorId="3FF61DFF" wp14:editId="569F45B6">
            <wp:extent cx="5936615" cy="410083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6615" cy="4100830"/>
                    </a:xfrm>
                    <a:prstGeom prst="rect">
                      <a:avLst/>
                    </a:prstGeom>
                    <a:noFill/>
                    <a:ln>
                      <a:noFill/>
                    </a:ln>
                  </pic:spPr>
                </pic:pic>
              </a:graphicData>
            </a:graphic>
          </wp:inline>
        </w:drawing>
      </w:r>
    </w:p>
    <w:p w14:paraId="68935AD4" w14:textId="7FCEA78B" w:rsidR="00713125" w:rsidRDefault="00713125" w:rsidP="00713125">
      <w:pPr>
        <w:pStyle w:val="Heading1"/>
        <w:rPr>
          <w:b/>
          <w:bCs/>
          <w:color w:val="00B0F0"/>
        </w:rPr>
      </w:pPr>
      <w:r>
        <w:rPr>
          <w:b/>
          <w:bCs/>
          <w:color w:val="00B0F0"/>
        </w:rPr>
        <w:t>HEAPIFY</w:t>
      </w:r>
    </w:p>
    <w:p w14:paraId="54620ACF" w14:textId="0C6EB7B5" w:rsidR="00713125" w:rsidRDefault="00713125" w:rsidP="00713125">
      <w:r w:rsidRPr="00713125">
        <w:rPr>
          <w:b/>
          <w:bCs/>
          <w:u w:val="single"/>
        </w:rPr>
        <w:t>Heapify</w:t>
      </w:r>
      <w:r>
        <w:t xml:space="preserve"> is a process of creating a heap</w:t>
      </w:r>
    </w:p>
    <w:p w14:paraId="0E8A4671" w14:textId="5852AFA1" w:rsidR="00713125" w:rsidRDefault="00713125" w:rsidP="00EA6A94">
      <w:pPr>
        <w:pStyle w:val="ListParagraph"/>
        <w:numPr>
          <w:ilvl w:val="0"/>
          <w:numId w:val="4"/>
        </w:numPr>
      </w:pPr>
      <w:r>
        <w:t xml:space="preserve">Heapify </w:t>
      </w:r>
      <w:r w:rsidR="00EA6A94">
        <w:t xml:space="preserve">- </w:t>
      </w:r>
      <w:r w:rsidRPr="00F27F4B">
        <w:t>O(</w:t>
      </w:r>
      <w:r>
        <w:t>n)</w:t>
      </w:r>
    </w:p>
    <w:p w14:paraId="772889A7" w14:textId="15E92541" w:rsidR="009E5BE1" w:rsidRDefault="009E5BE1" w:rsidP="009E5BE1"/>
    <w:p w14:paraId="2C46DAF9" w14:textId="165A2CE1" w:rsidR="009E5BE1" w:rsidRDefault="009E5BE1" w:rsidP="009E5BE1">
      <w:r w:rsidRPr="00713125">
        <w:rPr>
          <w:b/>
          <w:bCs/>
          <w:u w:val="single"/>
        </w:rPr>
        <w:t>Heapify</w:t>
      </w:r>
      <w:r>
        <w:t xml:space="preserve"> </w:t>
      </w:r>
      <w:r w:rsidRPr="009E5BE1">
        <w:t>Rearrange a heap to maintain the heap property, that is, the key of the root node is more extreme (greater or less) than or equal to the keys of its children. If the root node's key is not more extreme, swap it with the most extreme child key, then recursively heapify that child's subtree. The child subtrees must be heaps to start.</w:t>
      </w:r>
    </w:p>
    <w:p w14:paraId="1C78711B" w14:textId="4ED89270" w:rsidR="00EB104B" w:rsidRPr="00713125" w:rsidRDefault="00EB104B" w:rsidP="009E5BE1">
      <w:r w:rsidRPr="00EB104B">
        <w:rPr>
          <w:highlight w:val="yellow"/>
        </w:rPr>
        <w:t>bubble-up operation(it is also called as up-heap, percolate-up, sift-up, trickle-up, heapify-up, or cascade-up</w:t>
      </w:r>
    </w:p>
    <w:p w14:paraId="6FDC6751" w14:textId="1D1AEC10" w:rsidR="00BC1882" w:rsidRDefault="00EB104B" w:rsidP="00BC1882">
      <w:r>
        <w:t>.</w:t>
      </w:r>
    </w:p>
    <w:p w14:paraId="2CDED118" w14:textId="7B0850CB" w:rsidR="00B64144" w:rsidRDefault="00B64144" w:rsidP="00BC1882"/>
    <w:p w14:paraId="09107C1A" w14:textId="5875AAC4" w:rsidR="00B64144" w:rsidRDefault="00B64144" w:rsidP="00BC1882"/>
    <w:p w14:paraId="3524F952" w14:textId="6F6CD4EE" w:rsidR="00B64144" w:rsidRDefault="00B64144" w:rsidP="00BC1882">
      <w:r>
        <w:rPr>
          <w:noProof/>
        </w:rPr>
        <w:lastRenderedPageBreak/>
        <w:drawing>
          <wp:inline distT="0" distB="0" distL="0" distR="0" wp14:anchorId="062A8A5D" wp14:editId="6ABC5CB5">
            <wp:extent cx="4343400" cy="594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43400" cy="5943600"/>
                    </a:xfrm>
                    <a:prstGeom prst="rect">
                      <a:avLst/>
                    </a:prstGeom>
                    <a:noFill/>
                    <a:ln>
                      <a:noFill/>
                    </a:ln>
                  </pic:spPr>
                </pic:pic>
              </a:graphicData>
            </a:graphic>
          </wp:inline>
        </w:drawing>
      </w:r>
    </w:p>
    <w:p w14:paraId="3D31A5D2" w14:textId="2BCC69E4" w:rsidR="00B64144" w:rsidRDefault="00B64144" w:rsidP="00BC1882">
      <w:r>
        <w:rPr>
          <w:noProof/>
        </w:rPr>
        <w:lastRenderedPageBreak/>
        <w:drawing>
          <wp:inline distT="0" distB="0" distL="0" distR="0" wp14:anchorId="780B6C5F" wp14:editId="654FD8D0">
            <wp:extent cx="4107815" cy="5680075"/>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07815" cy="5680075"/>
                    </a:xfrm>
                    <a:prstGeom prst="rect">
                      <a:avLst/>
                    </a:prstGeom>
                    <a:noFill/>
                    <a:ln>
                      <a:noFill/>
                    </a:ln>
                  </pic:spPr>
                </pic:pic>
              </a:graphicData>
            </a:graphic>
          </wp:inline>
        </w:drawing>
      </w:r>
    </w:p>
    <w:p w14:paraId="5C070C85" w14:textId="3169657C" w:rsidR="00B64144" w:rsidRDefault="00B64144" w:rsidP="00BC1882">
      <w:r>
        <w:rPr>
          <w:noProof/>
        </w:rPr>
        <w:lastRenderedPageBreak/>
        <w:drawing>
          <wp:inline distT="0" distB="0" distL="0" distR="0" wp14:anchorId="19CC4703" wp14:editId="76EDD497">
            <wp:extent cx="4488815" cy="2992755"/>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88815" cy="2992755"/>
                    </a:xfrm>
                    <a:prstGeom prst="rect">
                      <a:avLst/>
                    </a:prstGeom>
                    <a:noFill/>
                    <a:ln>
                      <a:noFill/>
                    </a:ln>
                  </pic:spPr>
                </pic:pic>
              </a:graphicData>
            </a:graphic>
          </wp:inline>
        </w:drawing>
      </w:r>
    </w:p>
    <w:p w14:paraId="42FA28BD" w14:textId="7E3C2A8E" w:rsidR="00F02F17" w:rsidRDefault="00F02F17" w:rsidP="00F02F17">
      <w:pPr>
        <w:pStyle w:val="Heading1"/>
        <w:rPr>
          <w:b/>
          <w:bCs/>
          <w:color w:val="00B0F0"/>
        </w:rPr>
      </w:pPr>
      <w:r>
        <w:rPr>
          <w:b/>
          <w:bCs/>
          <w:color w:val="00B0F0"/>
        </w:rPr>
        <w:t>HEAP IMPLEMENTATION – PRIORITY QUEUE</w:t>
      </w:r>
    </w:p>
    <w:p w14:paraId="3B35D0A0" w14:textId="1A9153D2" w:rsidR="00F02F17" w:rsidRDefault="00F02F17" w:rsidP="00BC1882"/>
    <w:p w14:paraId="5449583C" w14:textId="6319678B" w:rsidR="00F02F17" w:rsidRDefault="00F02F17" w:rsidP="00BC1882">
      <w:r w:rsidRPr="00F02F17">
        <w:t>Heaps are often implemented as arrays because they are super efficient ways of representing priority queues.</w:t>
      </w:r>
    </w:p>
    <w:p w14:paraId="3C013DDE" w14:textId="1B48DF69" w:rsidR="00246311" w:rsidRDefault="00366C63" w:rsidP="00BC1882">
      <w:r w:rsidRPr="00366C63">
        <w:rPr>
          <w:b/>
          <w:bCs/>
        </w:rPr>
        <w:t>Priority queue</w:t>
      </w:r>
      <w:r>
        <w:t xml:space="preserve"> is a special type of queue where every element has a priority and a</w:t>
      </w:r>
      <w:r w:rsidRPr="00366C63">
        <w:t>n item with a high priority is dequeued before an item with a lower priority</w:t>
      </w:r>
    </w:p>
    <w:p w14:paraId="27387E19" w14:textId="69D38142" w:rsidR="00743192" w:rsidRDefault="00246311" w:rsidP="00BC1882">
      <w:pPr>
        <w:pStyle w:val="ListParagraph"/>
        <w:numPr>
          <w:ilvl w:val="0"/>
          <w:numId w:val="4"/>
        </w:numPr>
      </w:pPr>
      <w:r w:rsidRPr="00246311">
        <w:t xml:space="preserve">A priority queue can be implemented using many of the data structures </w:t>
      </w:r>
      <w:r>
        <w:t xml:space="preserve">- </w:t>
      </w:r>
      <w:r w:rsidRPr="00246311">
        <w:t>an array, a linked list, or a binary search tree. However, those data structures do not provide the most efficient operations. To make all of the operations very efficient, we'll use a new data structure called a heap.</w:t>
      </w:r>
      <w:r>
        <w:t xml:space="preserve"> </w:t>
      </w:r>
    </w:p>
    <w:p w14:paraId="7212AAD9" w14:textId="56464DF7" w:rsidR="00743192" w:rsidRDefault="00743192" w:rsidP="00BC1882">
      <w:pPr>
        <w:pStyle w:val="ListParagraph"/>
        <w:numPr>
          <w:ilvl w:val="0"/>
          <w:numId w:val="4"/>
        </w:numPr>
      </w:pPr>
      <w:r w:rsidRPr="00743192">
        <w:t>Heap is generally preferred for priority queue implementation because heaps provide better performance compared arrays or linked list. In a Binary Heap, getHighestPriority() can be implemented in O(1) time, insert() can be implemented in O(Logn) time and deleteHighestPriority() can also be implemented in O(Logn) time.</w:t>
      </w:r>
    </w:p>
    <w:p w14:paraId="6229F344" w14:textId="316D42C7" w:rsidR="0039350E" w:rsidRDefault="0039350E" w:rsidP="0039350E">
      <w:r>
        <w:t>Time complexity:</w:t>
      </w:r>
    </w:p>
    <w:p w14:paraId="047AE517" w14:textId="18749745" w:rsidR="0039350E" w:rsidRDefault="0039350E" w:rsidP="0039350E">
      <w:r>
        <w:t xml:space="preserve">Insertion, deletion </w:t>
      </w:r>
      <w:r>
        <w:t xml:space="preserve">- </w:t>
      </w:r>
      <w:r w:rsidRPr="00F27F4B">
        <w:t>O(</w:t>
      </w:r>
      <w:r>
        <w:t>log(n)</w:t>
      </w:r>
      <w:r w:rsidRPr="00F27F4B">
        <w:t>)</w:t>
      </w:r>
    </w:p>
    <w:p w14:paraId="4BDBF80D" w14:textId="2300AC56" w:rsidR="0039350E" w:rsidRDefault="0039350E" w:rsidP="0039350E">
      <w:r>
        <w:t>Peek(), poll()</w:t>
      </w:r>
    </w:p>
    <w:p w14:paraId="47A79E90" w14:textId="77777777" w:rsidR="0039350E" w:rsidRDefault="0039350E" w:rsidP="0039350E"/>
    <w:p w14:paraId="73444645" w14:textId="77777777" w:rsidR="00D75DB1" w:rsidRDefault="00D75DB1" w:rsidP="00D75DB1">
      <w:r w:rsidRPr="00D75DB1">
        <w:rPr>
          <w:b/>
          <w:bCs/>
        </w:rPr>
        <w:t>Applications of Priority Queue</w:t>
      </w:r>
      <w:r>
        <w:t>:</w:t>
      </w:r>
    </w:p>
    <w:p w14:paraId="1D48C39F" w14:textId="5256594F" w:rsidR="00D75DB1" w:rsidRDefault="00D75DB1" w:rsidP="00D75DB1">
      <w:pPr>
        <w:pStyle w:val="ListParagraph"/>
        <w:numPr>
          <w:ilvl w:val="0"/>
          <w:numId w:val="8"/>
        </w:numPr>
      </w:pPr>
      <w:r>
        <w:t>CPU Scheduling</w:t>
      </w:r>
    </w:p>
    <w:p w14:paraId="6939D932" w14:textId="77777777" w:rsidR="00D75DB1" w:rsidRDefault="00D75DB1" w:rsidP="00D75DB1">
      <w:pPr>
        <w:pStyle w:val="ListParagraph"/>
        <w:numPr>
          <w:ilvl w:val="0"/>
          <w:numId w:val="8"/>
        </w:numPr>
      </w:pPr>
      <w:r>
        <w:t>Graph algorithms like Dijkstra’s shortest path algorithm, Prim’s Minimum Spanning Tree, etc</w:t>
      </w:r>
    </w:p>
    <w:p w14:paraId="6A89E513" w14:textId="7796A4B6" w:rsidR="00D75DB1" w:rsidRDefault="00D75DB1" w:rsidP="00D75DB1">
      <w:pPr>
        <w:pStyle w:val="ListParagraph"/>
        <w:numPr>
          <w:ilvl w:val="0"/>
          <w:numId w:val="8"/>
        </w:numPr>
      </w:pPr>
      <w:r>
        <w:t>All queue applications where priority is involve</w:t>
      </w:r>
    </w:p>
    <w:p w14:paraId="39403171" w14:textId="5FE31F66" w:rsidR="00366C63" w:rsidRDefault="00366C63" w:rsidP="00BC1882">
      <w:pPr>
        <w:pStyle w:val="ListParagraph"/>
        <w:numPr>
          <w:ilvl w:val="0"/>
          <w:numId w:val="4"/>
        </w:numPr>
      </w:pPr>
      <w:r>
        <w:rPr>
          <w:noProof/>
        </w:rPr>
        <w:lastRenderedPageBreak/>
        <w:drawing>
          <wp:inline distT="0" distB="0" distL="0" distR="0" wp14:anchorId="0A0B0DF5" wp14:editId="0B33E987">
            <wp:extent cx="5943600" cy="22650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265045"/>
                    </a:xfrm>
                    <a:prstGeom prst="rect">
                      <a:avLst/>
                    </a:prstGeom>
                    <a:noFill/>
                    <a:ln>
                      <a:noFill/>
                    </a:ln>
                  </pic:spPr>
                </pic:pic>
              </a:graphicData>
            </a:graphic>
          </wp:inline>
        </w:drawing>
      </w:r>
    </w:p>
    <w:p w14:paraId="39C73574" w14:textId="498B46FA" w:rsidR="00246311" w:rsidRDefault="00246311" w:rsidP="00BC1882">
      <w:r w:rsidRPr="00246311">
        <w:rPr>
          <w:b/>
          <w:bCs/>
        </w:rPr>
        <w:t>Example of queue</w:t>
      </w:r>
      <w:r>
        <w:t>:</w:t>
      </w:r>
    </w:p>
    <w:p w14:paraId="7F2EB883" w14:textId="3AC245AB" w:rsidR="00246311" w:rsidRDefault="00246311" w:rsidP="00BC1882">
      <w:r w:rsidRPr="00246311">
        <w:t>priority queue might be used, for example, to handle the jobs sent to the Computer Science Department's printer: Jobs sent by the department chair should be printed first, then jobs sent by professors, then those sent by graduate students, and finally those sent by undergraduates. The values put into the priority queue would be the priority of the sender</w:t>
      </w:r>
      <w:r>
        <w:t>.</w:t>
      </w:r>
    </w:p>
    <w:p w14:paraId="49F774EE" w14:textId="354DB710" w:rsidR="000B0269" w:rsidRDefault="000B0269" w:rsidP="00BC1882"/>
    <w:p w14:paraId="0174AA2C" w14:textId="73B106CA" w:rsidR="000B0269" w:rsidRDefault="000B0269" w:rsidP="00BC1882"/>
    <w:p w14:paraId="695E650C" w14:textId="4B64DF69" w:rsidR="000B0269" w:rsidRDefault="000B0269" w:rsidP="000B0269">
      <w:r w:rsidRPr="00F41C5D">
        <w:rPr>
          <w:b/>
          <w:bCs/>
          <w:color w:val="FF0000"/>
          <w:highlight w:val="yellow"/>
        </w:rPr>
        <w:t>(!) It might be confusion - removing elements from min heap is in a ascending order,</w:t>
      </w:r>
      <w:r w:rsidR="00F41C5D" w:rsidRPr="00F41C5D">
        <w:rPr>
          <w:b/>
          <w:bCs/>
          <w:color w:val="FF0000"/>
          <w:highlight w:val="yellow"/>
        </w:rPr>
        <w:t xml:space="preserve"> </w:t>
      </w:r>
      <w:r w:rsidRPr="00F41C5D">
        <w:rPr>
          <w:b/>
          <w:bCs/>
          <w:color w:val="FF0000"/>
          <w:highlight w:val="yellow"/>
        </w:rPr>
        <w:t>but when we make heapsort based on min heap it goes in descending order</w:t>
      </w:r>
      <w:r w:rsidR="00F41C5D">
        <w:t>.</w:t>
      </w:r>
    </w:p>
    <w:p w14:paraId="77DBA86A" w14:textId="40D8F294" w:rsidR="00F41C5D" w:rsidRDefault="00F41C5D" w:rsidP="000B0269"/>
    <w:p w14:paraId="5DDEEC35" w14:textId="125C9AB4" w:rsidR="00F41C5D" w:rsidRDefault="00F41C5D" w:rsidP="000B0269">
      <w:r>
        <w:rPr>
          <w:noProof/>
        </w:rPr>
        <w:lastRenderedPageBreak/>
        <w:drawing>
          <wp:inline distT="0" distB="0" distL="0" distR="0" wp14:anchorId="520583C5" wp14:editId="6E749240">
            <wp:extent cx="4578985" cy="40246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8985" cy="4024630"/>
                    </a:xfrm>
                    <a:prstGeom prst="rect">
                      <a:avLst/>
                    </a:prstGeom>
                    <a:noFill/>
                    <a:ln>
                      <a:noFill/>
                    </a:ln>
                  </pic:spPr>
                </pic:pic>
              </a:graphicData>
            </a:graphic>
          </wp:inline>
        </w:drawing>
      </w:r>
    </w:p>
    <w:p w14:paraId="2161A908" w14:textId="594E9DB5" w:rsidR="00A62ED5" w:rsidRDefault="00A62ED5" w:rsidP="000B0269"/>
    <w:p w14:paraId="380510C1" w14:textId="35609A73" w:rsidR="00A62ED5" w:rsidRDefault="00A62ED5" w:rsidP="000B0269"/>
    <w:p w14:paraId="5611FB8D" w14:textId="0AEC3EE5" w:rsidR="00A62ED5" w:rsidRDefault="00A62ED5" w:rsidP="000B0269"/>
    <w:p w14:paraId="24359589" w14:textId="36B6610B" w:rsidR="00A62ED5" w:rsidRDefault="00A62ED5" w:rsidP="000B0269"/>
    <w:p w14:paraId="0DB5A649" w14:textId="0CB8F658" w:rsidR="00A62ED5" w:rsidRDefault="00A62ED5" w:rsidP="000B0269"/>
    <w:p w14:paraId="5F59C80E" w14:textId="0BEAEC4A" w:rsidR="00A62ED5" w:rsidRDefault="00A62ED5" w:rsidP="000B0269"/>
    <w:p w14:paraId="4E77799F" w14:textId="58819F14" w:rsidR="00A62ED5" w:rsidRDefault="00A62ED5" w:rsidP="000B0269"/>
    <w:p w14:paraId="7FC0A5B1" w14:textId="1CA178EE" w:rsidR="00A62ED5" w:rsidRDefault="00A62ED5" w:rsidP="000B0269"/>
    <w:p w14:paraId="79A8FF39" w14:textId="635439D2" w:rsidR="00A62ED5" w:rsidRDefault="00A62ED5" w:rsidP="000B0269"/>
    <w:p w14:paraId="313B20E8" w14:textId="446A222C" w:rsidR="00A62ED5" w:rsidRDefault="00A62ED5" w:rsidP="000B0269"/>
    <w:p w14:paraId="36ADCD2C" w14:textId="44A4ECFF" w:rsidR="00A62ED5" w:rsidRDefault="00A62ED5" w:rsidP="000B0269"/>
    <w:p w14:paraId="0624CE94" w14:textId="4D15B25F" w:rsidR="00A62ED5" w:rsidRDefault="00A62ED5" w:rsidP="000B0269"/>
    <w:p w14:paraId="5468BF9A" w14:textId="518B4FA9" w:rsidR="00A62ED5" w:rsidRDefault="00A62ED5" w:rsidP="000B0269"/>
    <w:p w14:paraId="5E4C4F5C" w14:textId="308D6373" w:rsidR="00A62ED5" w:rsidRDefault="00A62ED5" w:rsidP="000B0269"/>
    <w:p w14:paraId="3B2D0340" w14:textId="43032E43" w:rsidR="00A62ED5" w:rsidRDefault="00BA669C" w:rsidP="00A62ED5">
      <w:pPr>
        <w:pStyle w:val="Heading1"/>
        <w:rPr>
          <w:b/>
          <w:bCs/>
          <w:color w:val="00B0F0"/>
        </w:rPr>
      </w:pPr>
      <w:r>
        <w:rPr>
          <w:b/>
          <w:bCs/>
          <w:color w:val="00B0F0"/>
        </w:rPr>
        <w:lastRenderedPageBreak/>
        <w:t>#1.</w:t>
      </w:r>
      <w:r w:rsidR="00A62ED5" w:rsidRPr="00A62ED5">
        <w:rPr>
          <w:b/>
          <w:bCs/>
          <w:color w:val="00B0F0"/>
        </w:rPr>
        <w:t>PRIORITY QUEUE</w:t>
      </w:r>
      <w:r w:rsidR="00A62ED5">
        <w:rPr>
          <w:b/>
          <w:bCs/>
          <w:color w:val="00B0F0"/>
        </w:rPr>
        <w:t xml:space="preserve"> – MIN HEAP</w:t>
      </w:r>
    </w:p>
    <w:p w14:paraId="42B1D939" w14:textId="2CE2D332" w:rsidR="00A62ED5" w:rsidRDefault="00A62ED5" w:rsidP="00A62ED5">
      <w:r w:rsidRPr="00BA669C">
        <w:rPr>
          <w:b/>
          <w:bCs/>
        </w:rPr>
        <w:t>Priority Queue is a min heap by default</w:t>
      </w:r>
      <w:r>
        <w:t xml:space="preserve">. But when you remove elements it comes in </w:t>
      </w:r>
      <w:r w:rsidR="00BA669C">
        <w:t>an ascending order</w:t>
      </w:r>
    </w:p>
    <w:p w14:paraId="177BE370" w14:textId="3C837E0B" w:rsidR="00BA669C" w:rsidRPr="00A62ED5" w:rsidRDefault="00BA669C" w:rsidP="00A62ED5">
      <w:r>
        <w:t>Note: PAY ATTENTION! when you make a heap sort from min heap you get a descending order.</w:t>
      </w:r>
    </w:p>
    <w:p w14:paraId="7C8C579B" w14:textId="63713F3E" w:rsidR="0039350E" w:rsidRDefault="0039350E" w:rsidP="000B0269">
      <w:r>
        <w:rPr>
          <w:noProof/>
        </w:rPr>
        <w:drawing>
          <wp:inline distT="0" distB="0" distL="0" distR="0" wp14:anchorId="53F66C5A" wp14:editId="38AE7CB3">
            <wp:extent cx="5562600" cy="48698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2600" cy="4869815"/>
                    </a:xfrm>
                    <a:prstGeom prst="rect">
                      <a:avLst/>
                    </a:prstGeom>
                    <a:noFill/>
                    <a:ln>
                      <a:noFill/>
                    </a:ln>
                  </pic:spPr>
                </pic:pic>
              </a:graphicData>
            </a:graphic>
          </wp:inline>
        </w:drawing>
      </w:r>
    </w:p>
    <w:p w14:paraId="0A940BDD" w14:textId="20FC6506" w:rsidR="00A62ED5" w:rsidRDefault="00A62ED5" w:rsidP="000B0269"/>
    <w:p w14:paraId="6A05F33D" w14:textId="7EA4B86D" w:rsidR="00F41DA0" w:rsidRDefault="00F41DA0" w:rsidP="00F41DA0">
      <w:pPr>
        <w:pStyle w:val="Heading1"/>
        <w:rPr>
          <w:b/>
          <w:bCs/>
          <w:color w:val="00B0F0"/>
        </w:rPr>
      </w:pPr>
      <w:r>
        <w:rPr>
          <w:b/>
          <w:bCs/>
          <w:color w:val="00B0F0"/>
        </w:rPr>
        <w:t>#</w:t>
      </w:r>
      <w:r>
        <w:rPr>
          <w:b/>
          <w:bCs/>
          <w:color w:val="00B0F0"/>
        </w:rPr>
        <w:t>2</w:t>
      </w:r>
      <w:r>
        <w:rPr>
          <w:b/>
          <w:bCs/>
          <w:color w:val="00B0F0"/>
        </w:rPr>
        <w:t>.</w:t>
      </w:r>
      <w:r w:rsidRPr="00A62ED5">
        <w:rPr>
          <w:b/>
          <w:bCs/>
          <w:color w:val="00B0F0"/>
        </w:rPr>
        <w:t>PRIORITY QUEUE</w:t>
      </w:r>
      <w:r>
        <w:rPr>
          <w:b/>
          <w:bCs/>
          <w:color w:val="00B0F0"/>
        </w:rPr>
        <w:t xml:space="preserve"> – MAX HEAP (</w:t>
      </w:r>
      <w:r>
        <w:rPr>
          <w:b/>
          <w:bCs/>
          <w:color w:val="00B0F0"/>
        </w:rPr>
        <w:t>IMPLICIT</w:t>
      </w:r>
      <w:r>
        <w:rPr>
          <w:b/>
          <w:bCs/>
          <w:color w:val="00B0F0"/>
        </w:rPr>
        <w:t xml:space="preserve"> COMPARATOR)</w:t>
      </w:r>
    </w:p>
    <w:p w14:paraId="05E6F245" w14:textId="639FA8E7" w:rsidR="00BA669C" w:rsidRDefault="00BA669C" w:rsidP="00BA669C">
      <w:r w:rsidRPr="00BA669C">
        <w:t>If y</w:t>
      </w:r>
      <w:r>
        <w:t>ou want</w:t>
      </w:r>
      <w:r w:rsidR="00F41DA0">
        <w:t xml:space="preserve"> to</w:t>
      </w:r>
      <w:r>
        <w:t xml:space="preserve"> build a priority queue from a m</w:t>
      </w:r>
      <w:r w:rsidR="00F41DA0">
        <w:t>ax</w:t>
      </w:r>
      <w:r>
        <w:t xml:space="preserve"> heap you need implement a </w:t>
      </w:r>
      <w:r w:rsidR="00F41DA0">
        <w:t>comparator</w:t>
      </w:r>
      <w:r>
        <w:t xml:space="preserve">. </w:t>
      </w:r>
      <w:r>
        <w:t xml:space="preserve"> </w:t>
      </w:r>
      <w:r>
        <w:t>W</w:t>
      </w:r>
      <w:r>
        <w:t xml:space="preserve">hen you remove elements </w:t>
      </w:r>
      <w:r>
        <w:t xml:space="preserve">from a max heap </w:t>
      </w:r>
      <w:r>
        <w:t xml:space="preserve">it comes in a </w:t>
      </w:r>
      <w:r>
        <w:t>descending</w:t>
      </w:r>
      <w:r>
        <w:t xml:space="preserve"> order</w:t>
      </w:r>
    </w:p>
    <w:p w14:paraId="07E8FE5D" w14:textId="77411DF7" w:rsidR="00BA669C" w:rsidRPr="00A62ED5" w:rsidRDefault="00BA669C" w:rsidP="00BA669C">
      <w:r>
        <w:t>Note: PAY ATTENTION! when you make a heap sort from m</w:t>
      </w:r>
      <w:r>
        <w:t>a</w:t>
      </w:r>
      <w:r w:rsidR="00F41DA0">
        <w:t>x</w:t>
      </w:r>
      <w:r>
        <w:t xml:space="preserve"> heap you get a</w:t>
      </w:r>
      <w:r>
        <w:t xml:space="preserve">n ascending </w:t>
      </w:r>
      <w:r>
        <w:t>order.</w:t>
      </w:r>
    </w:p>
    <w:p w14:paraId="0DBC5227" w14:textId="77777777" w:rsidR="00BA669C" w:rsidRDefault="00BA669C" w:rsidP="000B0269"/>
    <w:p w14:paraId="1561CF56" w14:textId="2BA95055" w:rsidR="00A62ED5" w:rsidRDefault="00A62ED5" w:rsidP="000B0269">
      <w:r>
        <w:rPr>
          <w:noProof/>
        </w:rPr>
        <w:lastRenderedPageBreak/>
        <w:drawing>
          <wp:inline distT="0" distB="0" distL="0" distR="0" wp14:anchorId="1C690345" wp14:editId="5813FAC4">
            <wp:extent cx="5943600" cy="50844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084445"/>
                    </a:xfrm>
                    <a:prstGeom prst="rect">
                      <a:avLst/>
                    </a:prstGeom>
                    <a:noFill/>
                    <a:ln>
                      <a:noFill/>
                    </a:ln>
                  </pic:spPr>
                </pic:pic>
              </a:graphicData>
            </a:graphic>
          </wp:inline>
        </w:drawing>
      </w:r>
    </w:p>
    <w:p w14:paraId="197B9C28" w14:textId="3CAD68BB" w:rsidR="00A62ED5" w:rsidRDefault="00A62ED5" w:rsidP="000B0269"/>
    <w:p w14:paraId="4D22FC0E" w14:textId="78EF7944" w:rsidR="00F41DA0" w:rsidRDefault="00F41DA0" w:rsidP="00F41DA0">
      <w:pPr>
        <w:pStyle w:val="Heading1"/>
        <w:rPr>
          <w:b/>
          <w:bCs/>
          <w:color w:val="00B0F0"/>
        </w:rPr>
      </w:pPr>
      <w:r>
        <w:rPr>
          <w:b/>
          <w:bCs/>
          <w:color w:val="00B0F0"/>
        </w:rPr>
        <w:t>#</w:t>
      </w:r>
      <w:r>
        <w:rPr>
          <w:b/>
          <w:bCs/>
          <w:color w:val="00B0F0"/>
        </w:rPr>
        <w:t>3</w:t>
      </w:r>
      <w:r>
        <w:rPr>
          <w:b/>
          <w:bCs/>
          <w:color w:val="00B0F0"/>
        </w:rPr>
        <w:t>.</w:t>
      </w:r>
      <w:r w:rsidRPr="00A62ED5">
        <w:rPr>
          <w:b/>
          <w:bCs/>
          <w:color w:val="00B0F0"/>
        </w:rPr>
        <w:t>PRIORITY QUEUE</w:t>
      </w:r>
      <w:r>
        <w:rPr>
          <w:b/>
          <w:bCs/>
          <w:color w:val="00B0F0"/>
        </w:rPr>
        <w:t xml:space="preserve"> – MAX HEAP</w:t>
      </w:r>
      <w:r>
        <w:rPr>
          <w:b/>
          <w:bCs/>
          <w:color w:val="00B0F0"/>
        </w:rPr>
        <w:t xml:space="preserve"> (EXPLICIT COMPARATOR)</w:t>
      </w:r>
    </w:p>
    <w:p w14:paraId="6397AF0A" w14:textId="77777777" w:rsidR="00F41DA0" w:rsidRDefault="00F41DA0" w:rsidP="000B0269"/>
    <w:p w14:paraId="6C01938A" w14:textId="0F1AAEAF" w:rsidR="00A62ED5" w:rsidRPr="008658FA" w:rsidRDefault="00A62ED5" w:rsidP="000B0269">
      <w:r>
        <w:rPr>
          <w:noProof/>
        </w:rPr>
        <w:lastRenderedPageBreak/>
        <w:drawing>
          <wp:inline distT="0" distB="0" distL="0" distR="0" wp14:anchorId="47420C34" wp14:editId="42108713">
            <wp:extent cx="5943600" cy="4343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sectPr w:rsidR="00A62ED5" w:rsidRPr="008658F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DD180F"/>
    <w:multiLevelType w:val="hybridMultilevel"/>
    <w:tmpl w:val="74A086A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7446600"/>
    <w:multiLevelType w:val="hybridMultilevel"/>
    <w:tmpl w:val="94B0BE2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AEF2FC0"/>
    <w:multiLevelType w:val="hybridMultilevel"/>
    <w:tmpl w:val="A6AEFA4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0C55543D"/>
    <w:multiLevelType w:val="hybridMultilevel"/>
    <w:tmpl w:val="8FBEE0EA"/>
    <w:lvl w:ilvl="0" w:tplc="F840559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D9076F"/>
    <w:multiLevelType w:val="hybridMultilevel"/>
    <w:tmpl w:val="DE78655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4F539A4"/>
    <w:multiLevelType w:val="hybridMultilevel"/>
    <w:tmpl w:val="FADE9A30"/>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6" w15:restartNumberingAfterBreak="0">
    <w:nsid w:val="19921DCC"/>
    <w:multiLevelType w:val="hybridMultilevel"/>
    <w:tmpl w:val="90AA4D2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20256877"/>
    <w:multiLevelType w:val="hybridMultilevel"/>
    <w:tmpl w:val="C65A050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3BA27289"/>
    <w:multiLevelType w:val="hybridMultilevel"/>
    <w:tmpl w:val="9C2A9F0A"/>
    <w:lvl w:ilvl="0" w:tplc="04090001">
      <w:start w:val="1"/>
      <w:numFmt w:val="bullet"/>
      <w:lvlText w:val=""/>
      <w:lvlJc w:val="left"/>
      <w:pPr>
        <w:ind w:left="775" w:hanging="360"/>
      </w:pPr>
      <w:rPr>
        <w:rFonts w:ascii="Symbol" w:hAnsi="Symbol" w:cs="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cs="Wingdings" w:hint="default"/>
      </w:rPr>
    </w:lvl>
    <w:lvl w:ilvl="3" w:tplc="04090001" w:tentative="1">
      <w:start w:val="1"/>
      <w:numFmt w:val="bullet"/>
      <w:lvlText w:val=""/>
      <w:lvlJc w:val="left"/>
      <w:pPr>
        <w:ind w:left="2935" w:hanging="360"/>
      </w:pPr>
      <w:rPr>
        <w:rFonts w:ascii="Symbol" w:hAnsi="Symbol" w:cs="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cs="Wingdings" w:hint="default"/>
      </w:rPr>
    </w:lvl>
    <w:lvl w:ilvl="6" w:tplc="04090001" w:tentative="1">
      <w:start w:val="1"/>
      <w:numFmt w:val="bullet"/>
      <w:lvlText w:val=""/>
      <w:lvlJc w:val="left"/>
      <w:pPr>
        <w:ind w:left="5095" w:hanging="360"/>
      </w:pPr>
      <w:rPr>
        <w:rFonts w:ascii="Symbol" w:hAnsi="Symbol" w:cs="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cs="Wingdings" w:hint="default"/>
      </w:rPr>
    </w:lvl>
  </w:abstractNum>
  <w:abstractNum w:abstractNumId="9" w15:restartNumberingAfterBreak="0">
    <w:nsid w:val="475D7977"/>
    <w:multiLevelType w:val="hybridMultilevel"/>
    <w:tmpl w:val="E7DA46D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55223D90"/>
    <w:multiLevelType w:val="hybridMultilevel"/>
    <w:tmpl w:val="14902F5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6B4D317C"/>
    <w:multiLevelType w:val="hybridMultilevel"/>
    <w:tmpl w:val="5DF61E7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70426666"/>
    <w:multiLevelType w:val="hybridMultilevel"/>
    <w:tmpl w:val="37DA15A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76F9791F"/>
    <w:multiLevelType w:val="hybridMultilevel"/>
    <w:tmpl w:val="DEC8622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7DF20023"/>
    <w:multiLevelType w:val="hybridMultilevel"/>
    <w:tmpl w:val="F6CC75C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6"/>
  </w:num>
  <w:num w:numId="2">
    <w:abstractNumId w:val="3"/>
  </w:num>
  <w:num w:numId="3">
    <w:abstractNumId w:val="9"/>
  </w:num>
  <w:num w:numId="4">
    <w:abstractNumId w:val="7"/>
  </w:num>
  <w:num w:numId="5">
    <w:abstractNumId w:val="10"/>
  </w:num>
  <w:num w:numId="6">
    <w:abstractNumId w:val="2"/>
  </w:num>
  <w:num w:numId="7">
    <w:abstractNumId w:val="13"/>
  </w:num>
  <w:num w:numId="8">
    <w:abstractNumId w:val="11"/>
  </w:num>
  <w:num w:numId="9">
    <w:abstractNumId w:val="0"/>
  </w:num>
  <w:num w:numId="10">
    <w:abstractNumId w:val="8"/>
  </w:num>
  <w:num w:numId="11">
    <w:abstractNumId w:val="4"/>
  </w:num>
  <w:num w:numId="12">
    <w:abstractNumId w:val="12"/>
  </w:num>
  <w:num w:numId="13">
    <w:abstractNumId w:val="14"/>
  </w:num>
  <w:num w:numId="14">
    <w:abstractNumId w:val="5"/>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431A"/>
    <w:rsid w:val="0000216F"/>
    <w:rsid w:val="00033BCD"/>
    <w:rsid w:val="000B0269"/>
    <w:rsid w:val="000C0366"/>
    <w:rsid w:val="00115C27"/>
    <w:rsid w:val="00246311"/>
    <w:rsid w:val="00265043"/>
    <w:rsid w:val="002A7E39"/>
    <w:rsid w:val="002B674B"/>
    <w:rsid w:val="003458A0"/>
    <w:rsid w:val="00366C63"/>
    <w:rsid w:val="0039350E"/>
    <w:rsid w:val="004075B3"/>
    <w:rsid w:val="0049080E"/>
    <w:rsid w:val="004F26A4"/>
    <w:rsid w:val="00532105"/>
    <w:rsid w:val="005F3EC0"/>
    <w:rsid w:val="0062225E"/>
    <w:rsid w:val="006F04EF"/>
    <w:rsid w:val="00713125"/>
    <w:rsid w:val="00743192"/>
    <w:rsid w:val="008411E8"/>
    <w:rsid w:val="008658FA"/>
    <w:rsid w:val="008E1DF0"/>
    <w:rsid w:val="00952E59"/>
    <w:rsid w:val="009D10A9"/>
    <w:rsid w:val="009E5BE1"/>
    <w:rsid w:val="00A62ED5"/>
    <w:rsid w:val="00AF2BF1"/>
    <w:rsid w:val="00B64144"/>
    <w:rsid w:val="00B84B90"/>
    <w:rsid w:val="00BA669C"/>
    <w:rsid w:val="00BC1882"/>
    <w:rsid w:val="00C7536D"/>
    <w:rsid w:val="00CB0CC1"/>
    <w:rsid w:val="00CD1AA3"/>
    <w:rsid w:val="00CE6F43"/>
    <w:rsid w:val="00CF3DD0"/>
    <w:rsid w:val="00CF715D"/>
    <w:rsid w:val="00D027FA"/>
    <w:rsid w:val="00D14515"/>
    <w:rsid w:val="00D4431A"/>
    <w:rsid w:val="00D75DB1"/>
    <w:rsid w:val="00DC26A0"/>
    <w:rsid w:val="00E6262A"/>
    <w:rsid w:val="00E97BDB"/>
    <w:rsid w:val="00EA6A94"/>
    <w:rsid w:val="00EB104B"/>
    <w:rsid w:val="00EC3B5F"/>
    <w:rsid w:val="00ED27CA"/>
    <w:rsid w:val="00F02F17"/>
    <w:rsid w:val="00F077B0"/>
    <w:rsid w:val="00F1767D"/>
    <w:rsid w:val="00F27F4B"/>
    <w:rsid w:val="00F32C5F"/>
    <w:rsid w:val="00F35594"/>
    <w:rsid w:val="00F41C5D"/>
    <w:rsid w:val="00F41DA0"/>
    <w:rsid w:val="00F46A16"/>
    <w:rsid w:val="00F803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7D6B6A"/>
  <w15:chartTrackingRefBased/>
  <w15:docId w15:val="{0DF46D10-AF82-4ECD-B7D5-6C298B601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46A1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6A16"/>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5F3EC0"/>
    <w:pPr>
      <w:ind w:left="720"/>
      <w:contextualSpacing/>
    </w:pPr>
  </w:style>
  <w:style w:type="table" w:styleId="TableGrid">
    <w:name w:val="Table Grid"/>
    <w:basedOn w:val="TableNormal"/>
    <w:uiPriority w:val="39"/>
    <w:rsid w:val="00366C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1939</TotalTime>
  <Pages>22</Pages>
  <Words>1058</Words>
  <Characters>6034</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Oleksii Saiun</dc:creator>
  <cp:keywords/>
  <dc:description/>
  <cp:lastModifiedBy>Oleksii Saiun</cp:lastModifiedBy>
  <cp:revision>38</cp:revision>
  <dcterms:created xsi:type="dcterms:W3CDTF">2020-11-19T19:56:00Z</dcterms:created>
  <dcterms:modified xsi:type="dcterms:W3CDTF">2020-12-03T07:09:00Z</dcterms:modified>
</cp:coreProperties>
</file>